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700D" w14:textId="77777777" w:rsidR="009F1C6F" w:rsidRDefault="009F1C6F" w:rsidP="00CA7A8B">
      <w:pPr>
        <w:spacing w:after="0" w:line="240" w:lineRule="auto"/>
        <w:ind w:left="360" w:hanging="360"/>
      </w:pPr>
    </w:p>
    <w:p w14:paraId="2C36934A" w14:textId="28F95E1B" w:rsidR="004B1339" w:rsidRPr="00AF73C0" w:rsidRDefault="00E526B8" w:rsidP="00AF73C0">
      <w:pPr>
        <w:pStyle w:val="ListParagraph"/>
        <w:numPr>
          <w:ilvl w:val="0"/>
          <w:numId w:val="1"/>
        </w:numPr>
        <w:spacing w:after="0" w:line="240" w:lineRule="auto"/>
        <w:ind w:left="360"/>
        <w:rPr>
          <w:rFonts w:ascii="Arial" w:hAnsi="Arial" w:cs="Arial"/>
          <w:color w:val="000000" w:themeColor="text1"/>
          <w:szCs w:val="24"/>
        </w:rPr>
      </w:pPr>
      <w:r>
        <w:rPr>
          <w:rFonts w:ascii="Arial" w:hAnsi="Arial" w:cs="Arial"/>
          <w:b/>
          <w:szCs w:val="24"/>
        </w:rPr>
        <w:t>Have you ever had a unique or precarious moment where you had to trust in someone else’s ability</w:t>
      </w:r>
      <w:r w:rsidR="009A61A0">
        <w:rPr>
          <w:rFonts w:ascii="Arial" w:hAnsi="Arial" w:cs="Arial"/>
          <w:b/>
          <w:szCs w:val="24"/>
        </w:rPr>
        <w:t>?</w:t>
      </w:r>
    </w:p>
    <w:p w14:paraId="63745E81" w14:textId="668DDC6B" w:rsidR="00B506F1" w:rsidRDefault="00B506F1" w:rsidP="00AF73C0">
      <w:pPr>
        <w:spacing w:after="0" w:line="240" w:lineRule="auto"/>
        <w:rPr>
          <w:rFonts w:ascii="Arial" w:hAnsi="Arial" w:cs="Arial"/>
          <w:color w:val="000000" w:themeColor="text1"/>
          <w:szCs w:val="24"/>
        </w:rPr>
      </w:pPr>
    </w:p>
    <w:p w14:paraId="6B4DEA6E" w14:textId="77777777" w:rsidR="00CB429B" w:rsidRPr="00AF73C0" w:rsidRDefault="00CB429B" w:rsidP="00AF73C0">
      <w:pPr>
        <w:spacing w:after="0" w:line="240" w:lineRule="auto"/>
        <w:rPr>
          <w:rFonts w:ascii="Arial" w:hAnsi="Arial" w:cs="Arial"/>
          <w:color w:val="000000" w:themeColor="text1"/>
          <w:szCs w:val="24"/>
        </w:rPr>
      </w:pPr>
    </w:p>
    <w:p w14:paraId="5601050F" w14:textId="6231D82C" w:rsidR="00395737" w:rsidRDefault="009A61A0" w:rsidP="00CB429B">
      <w:pPr>
        <w:spacing w:after="0" w:line="240" w:lineRule="auto"/>
        <w:jc w:val="center"/>
        <w:rPr>
          <w:rFonts w:ascii="Arial" w:hAnsi="Arial" w:cs="Arial"/>
          <w:color w:val="000000" w:themeColor="text1"/>
          <w:szCs w:val="24"/>
        </w:rPr>
      </w:pPr>
      <w:r>
        <w:rPr>
          <w:rFonts w:ascii="Arial" w:hAnsi="Arial" w:cs="Arial"/>
          <w:color w:val="000000" w:themeColor="text1"/>
          <w:szCs w:val="24"/>
        </w:rPr>
        <w:t>As we continue our journey with Jesus through the Gospel of John, we see Jesus two distinct groups of people; Those who believe Jesus “because of His word,” and those who seek “signs and wonders.”</w:t>
      </w:r>
    </w:p>
    <w:p w14:paraId="2D3F0ACB" w14:textId="77777777" w:rsidR="00CB429B" w:rsidRDefault="00CB429B" w:rsidP="00CB429B">
      <w:pPr>
        <w:spacing w:after="0" w:line="240" w:lineRule="auto"/>
        <w:jc w:val="center"/>
        <w:rPr>
          <w:rFonts w:ascii="Arial" w:hAnsi="Arial" w:cs="Arial"/>
          <w:color w:val="000000" w:themeColor="text1"/>
          <w:szCs w:val="24"/>
        </w:rPr>
      </w:pPr>
    </w:p>
    <w:p w14:paraId="752B9D14" w14:textId="77777777" w:rsidR="00A85F35" w:rsidRPr="007A32F1" w:rsidRDefault="00A85F35" w:rsidP="007A32F1">
      <w:pPr>
        <w:spacing w:after="0" w:line="240" w:lineRule="auto"/>
        <w:rPr>
          <w:rFonts w:ascii="Arial" w:hAnsi="Arial" w:cs="Arial"/>
          <w:color w:val="000000" w:themeColor="text1"/>
          <w:szCs w:val="24"/>
        </w:rPr>
      </w:pPr>
    </w:p>
    <w:p w14:paraId="70AC1B2A" w14:textId="19BA6F08" w:rsidR="009F1C6F" w:rsidRPr="00C825B4" w:rsidRDefault="00B23C61" w:rsidP="00C75424">
      <w:pPr>
        <w:spacing w:after="0" w:line="240" w:lineRule="auto"/>
        <w:rPr>
          <w:rFonts w:ascii="Arial" w:hAnsi="Arial" w:cs="Arial"/>
          <w:i/>
          <w:color w:val="000000" w:themeColor="text1"/>
          <w:szCs w:val="24"/>
          <w:u w:val="single"/>
        </w:rPr>
      </w:pPr>
      <w:r>
        <w:rPr>
          <w:rFonts w:ascii="Arial" w:hAnsi="Arial" w:cs="Arial"/>
          <w:i/>
          <w:color w:val="000000" w:themeColor="text1"/>
          <w:szCs w:val="24"/>
          <w:u w:val="single"/>
        </w:rPr>
        <w:t>Read</w:t>
      </w:r>
      <w:r w:rsidR="00C75424" w:rsidRPr="00C825B4">
        <w:rPr>
          <w:rFonts w:ascii="Arial" w:hAnsi="Arial" w:cs="Arial"/>
          <w:i/>
          <w:color w:val="000000" w:themeColor="text1"/>
          <w:szCs w:val="24"/>
          <w:u w:val="single"/>
        </w:rPr>
        <w:t xml:space="preserve"> </w:t>
      </w:r>
      <w:r>
        <w:rPr>
          <w:rFonts w:ascii="Arial" w:hAnsi="Arial" w:cs="Arial"/>
          <w:i/>
          <w:color w:val="000000" w:themeColor="text1"/>
          <w:szCs w:val="24"/>
          <w:u w:val="single"/>
        </w:rPr>
        <w:t>John 4:39-42</w:t>
      </w:r>
    </w:p>
    <w:p w14:paraId="503CC379" w14:textId="77777777" w:rsidR="004143C8" w:rsidRPr="00653592" w:rsidRDefault="004143C8" w:rsidP="004143C8">
      <w:pPr>
        <w:spacing w:after="0" w:line="240" w:lineRule="auto"/>
        <w:rPr>
          <w:rFonts w:ascii="Arial" w:hAnsi="Arial" w:cs="Arial"/>
          <w:b/>
          <w:szCs w:val="24"/>
        </w:rPr>
      </w:pPr>
    </w:p>
    <w:p w14:paraId="175C8FD0" w14:textId="52F64FE4" w:rsidR="00B41606" w:rsidRDefault="00B23C61" w:rsidP="004143C8">
      <w:pPr>
        <w:pStyle w:val="ListParagraph"/>
        <w:numPr>
          <w:ilvl w:val="0"/>
          <w:numId w:val="3"/>
        </w:numPr>
        <w:spacing w:after="0" w:line="240" w:lineRule="auto"/>
        <w:ind w:left="360"/>
        <w:rPr>
          <w:rFonts w:ascii="Arial" w:hAnsi="Arial" w:cs="Arial"/>
          <w:b/>
          <w:szCs w:val="24"/>
        </w:rPr>
      </w:pPr>
      <w:r>
        <w:rPr>
          <w:rFonts w:ascii="Arial" w:hAnsi="Arial" w:cs="Arial"/>
          <w:b/>
          <w:szCs w:val="24"/>
        </w:rPr>
        <w:t>Why would the Samaritans be considered ‘unexpected believers’?</w:t>
      </w:r>
    </w:p>
    <w:p w14:paraId="7FC4FAEE" w14:textId="1D602909" w:rsidR="00C30BC5" w:rsidRDefault="00C30BC5" w:rsidP="00C30BC5">
      <w:pPr>
        <w:spacing w:after="0" w:line="240" w:lineRule="auto"/>
        <w:rPr>
          <w:rFonts w:ascii="Arial" w:hAnsi="Arial" w:cs="Arial"/>
          <w:szCs w:val="24"/>
        </w:rPr>
      </w:pPr>
    </w:p>
    <w:p w14:paraId="0D12FF6C" w14:textId="77777777" w:rsidR="00C30BC5" w:rsidRDefault="00C30BC5" w:rsidP="00C30BC5">
      <w:pPr>
        <w:spacing w:after="0" w:line="240" w:lineRule="auto"/>
        <w:rPr>
          <w:rFonts w:ascii="Arial" w:hAnsi="Arial" w:cs="Arial"/>
          <w:i/>
          <w:color w:val="000000" w:themeColor="text1"/>
          <w:szCs w:val="24"/>
          <w:u w:val="single"/>
        </w:rPr>
      </w:pPr>
    </w:p>
    <w:p w14:paraId="4760E285" w14:textId="4BAD2567" w:rsidR="00C30BC5" w:rsidRPr="00C30BC5" w:rsidRDefault="00C30BC5" w:rsidP="00C30BC5">
      <w:pPr>
        <w:spacing w:after="0" w:line="240" w:lineRule="auto"/>
        <w:rPr>
          <w:rFonts w:ascii="Arial" w:hAnsi="Arial" w:cs="Arial"/>
          <w:i/>
          <w:color w:val="000000" w:themeColor="text1"/>
          <w:szCs w:val="24"/>
          <w:u w:val="single"/>
        </w:rPr>
      </w:pPr>
      <w:r w:rsidRPr="00C30BC5">
        <w:rPr>
          <w:rFonts w:ascii="Arial" w:hAnsi="Arial" w:cs="Arial"/>
          <w:i/>
          <w:color w:val="000000" w:themeColor="text1"/>
          <w:szCs w:val="24"/>
          <w:u w:val="single"/>
        </w:rPr>
        <w:t>Read John 4:</w:t>
      </w:r>
      <w:r>
        <w:rPr>
          <w:rFonts w:ascii="Arial" w:hAnsi="Arial" w:cs="Arial"/>
          <w:i/>
          <w:color w:val="000000" w:themeColor="text1"/>
          <w:szCs w:val="24"/>
          <w:u w:val="single"/>
        </w:rPr>
        <w:t>43</w:t>
      </w:r>
      <w:r w:rsidRPr="00C30BC5">
        <w:rPr>
          <w:rFonts w:ascii="Arial" w:hAnsi="Arial" w:cs="Arial"/>
          <w:i/>
          <w:color w:val="000000" w:themeColor="text1"/>
          <w:szCs w:val="24"/>
          <w:u w:val="single"/>
        </w:rPr>
        <w:t>-4</w:t>
      </w:r>
      <w:r>
        <w:rPr>
          <w:rFonts w:ascii="Arial" w:hAnsi="Arial" w:cs="Arial"/>
          <w:i/>
          <w:color w:val="000000" w:themeColor="text1"/>
          <w:szCs w:val="24"/>
          <w:u w:val="single"/>
        </w:rPr>
        <w:t>4 &amp; John 7:3-5</w:t>
      </w:r>
    </w:p>
    <w:p w14:paraId="41F0A118" w14:textId="2CDD9675" w:rsidR="00C30BC5" w:rsidRDefault="00C30BC5" w:rsidP="00C30BC5">
      <w:pPr>
        <w:pStyle w:val="ListParagraph"/>
        <w:spacing w:after="0" w:line="240" w:lineRule="auto"/>
        <w:rPr>
          <w:rFonts w:ascii="Arial" w:hAnsi="Arial" w:cs="Arial"/>
          <w:i/>
          <w:color w:val="000000" w:themeColor="text1"/>
          <w:szCs w:val="24"/>
          <w:u w:val="single"/>
        </w:rPr>
      </w:pPr>
    </w:p>
    <w:p w14:paraId="4BE1DBE2" w14:textId="77777777" w:rsidR="00C30BC5" w:rsidRPr="00C30BC5" w:rsidRDefault="00C30BC5" w:rsidP="00C30BC5">
      <w:pPr>
        <w:pStyle w:val="ListParagraph"/>
        <w:spacing w:after="0" w:line="240" w:lineRule="auto"/>
        <w:rPr>
          <w:rFonts w:ascii="Arial" w:hAnsi="Arial" w:cs="Arial"/>
          <w:i/>
          <w:color w:val="000000" w:themeColor="text1"/>
          <w:szCs w:val="24"/>
          <w:u w:val="single"/>
        </w:rPr>
      </w:pPr>
    </w:p>
    <w:p w14:paraId="4623D724" w14:textId="61C21694" w:rsidR="004143C8" w:rsidRDefault="00C30BC5" w:rsidP="004143C8">
      <w:pPr>
        <w:pStyle w:val="ListParagraph"/>
        <w:numPr>
          <w:ilvl w:val="0"/>
          <w:numId w:val="3"/>
        </w:numPr>
        <w:spacing w:after="0" w:line="240" w:lineRule="auto"/>
        <w:ind w:left="360"/>
        <w:rPr>
          <w:rFonts w:ascii="Arial" w:hAnsi="Arial" w:cs="Arial"/>
          <w:b/>
          <w:szCs w:val="24"/>
        </w:rPr>
      </w:pPr>
      <w:r>
        <w:rPr>
          <w:rFonts w:ascii="Arial" w:hAnsi="Arial" w:cs="Arial"/>
          <w:b/>
          <w:szCs w:val="24"/>
        </w:rPr>
        <w:t>What did Jesus mean when he pointed out that a ‘</w:t>
      </w:r>
      <w:r w:rsidRPr="00C30BC5">
        <w:rPr>
          <w:rFonts w:ascii="Arial" w:hAnsi="Arial" w:cs="Arial"/>
          <w:b/>
          <w:szCs w:val="24"/>
        </w:rPr>
        <w:t>a prophet has no honor in his own country</w:t>
      </w:r>
      <w:r>
        <w:rPr>
          <w:rFonts w:ascii="Arial" w:hAnsi="Arial" w:cs="Arial"/>
          <w:b/>
          <w:szCs w:val="24"/>
        </w:rPr>
        <w:t>’?</w:t>
      </w:r>
    </w:p>
    <w:p w14:paraId="6DE91D94" w14:textId="647E602D" w:rsidR="00C30BC5" w:rsidRDefault="00C30BC5" w:rsidP="00C30BC5">
      <w:pPr>
        <w:spacing w:after="0" w:line="240" w:lineRule="auto"/>
        <w:rPr>
          <w:rFonts w:ascii="Arial" w:hAnsi="Arial" w:cs="Arial"/>
          <w:b/>
          <w:szCs w:val="24"/>
        </w:rPr>
      </w:pPr>
    </w:p>
    <w:p w14:paraId="5F3C91D0" w14:textId="77777777" w:rsidR="00CB429B" w:rsidRDefault="00CB429B" w:rsidP="00C30BC5">
      <w:pPr>
        <w:spacing w:after="0" w:line="240" w:lineRule="auto"/>
        <w:rPr>
          <w:rFonts w:ascii="Arial" w:hAnsi="Arial" w:cs="Arial"/>
          <w:b/>
          <w:szCs w:val="24"/>
        </w:rPr>
      </w:pPr>
    </w:p>
    <w:p w14:paraId="1FDCD7C9" w14:textId="6F7F1F3C" w:rsidR="00FB1A4F" w:rsidRDefault="00FB1A4F" w:rsidP="00C30BC5">
      <w:pPr>
        <w:spacing w:after="0" w:line="240" w:lineRule="auto"/>
        <w:rPr>
          <w:rFonts w:ascii="Arial" w:hAnsi="Arial" w:cs="Arial"/>
          <w:i/>
          <w:color w:val="000000" w:themeColor="text1"/>
          <w:szCs w:val="24"/>
          <w:u w:val="single"/>
        </w:rPr>
      </w:pPr>
      <w:r>
        <w:rPr>
          <w:rFonts w:ascii="Arial" w:hAnsi="Arial" w:cs="Arial"/>
          <w:i/>
          <w:color w:val="000000" w:themeColor="text1"/>
          <w:szCs w:val="24"/>
          <w:u w:val="single"/>
        </w:rPr>
        <w:t xml:space="preserve">Read </w:t>
      </w:r>
      <w:r>
        <w:rPr>
          <w:rFonts w:ascii="Arial" w:hAnsi="Arial" w:cs="Arial"/>
          <w:i/>
          <w:color w:val="000000" w:themeColor="text1"/>
          <w:szCs w:val="24"/>
          <w:u w:val="single"/>
        </w:rPr>
        <w:t xml:space="preserve">John </w:t>
      </w:r>
      <w:r>
        <w:rPr>
          <w:rFonts w:ascii="Arial" w:hAnsi="Arial" w:cs="Arial"/>
          <w:i/>
          <w:color w:val="000000" w:themeColor="text1"/>
          <w:szCs w:val="24"/>
          <w:u w:val="single"/>
        </w:rPr>
        <w:t>4</w:t>
      </w:r>
      <w:r>
        <w:rPr>
          <w:rFonts w:ascii="Arial" w:hAnsi="Arial" w:cs="Arial"/>
          <w:i/>
          <w:color w:val="000000" w:themeColor="text1"/>
          <w:szCs w:val="24"/>
          <w:u w:val="single"/>
        </w:rPr>
        <w:t>:</w:t>
      </w:r>
      <w:r>
        <w:rPr>
          <w:rFonts w:ascii="Arial" w:hAnsi="Arial" w:cs="Arial"/>
          <w:i/>
          <w:color w:val="000000" w:themeColor="text1"/>
          <w:szCs w:val="24"/>
          <w:u w:val="single"/>
        </w:rPr>
        <w:t>46-48</w:t>
      </w:r>
    </w:p>
    <w:p w14:paraId="7ADE4651" w14:textId="27277DF1" w:rsidR="00FB1A4F" w:rsidRDefault="00FB1A4F" w:rsidP="00C30BC5">
      <w:pPr>
        <w:spacing w:after="0" w:line="240" w:lineRule="auto"/>
        <w:rPr>
          <w:rFonts w:ascii="Arial" w:hAnsi="Arial" w:cs="Arial"/>
          <w:b/>
          <w:szCs w:val="24"/>
        </w:rPr>
      </w:pPr>
    </w:p>
    <w:p w14:paraId="31174352" w14:textId="77777777" w:rsidR="00CB429B" w:rsidRPr="00C30BC5" w:rsidRDefault="00CB429B" w:rsidP="00C30BC5">
      <w:pPr>
        <w:spacing w:after="0" w:line="240" w:lineRule="auto"/>
        <w:rPr>
          <w:rFonts w:ascii="Arial" w:hAnsi="Arial" w:cs="Arial"/>
          <w:b/>
          <w:szCs w:val="24"/>
        </w:rPr>
      </w:pPr>
    </w:p>
    <w:p w14:paraId="37480A5B" w14:textId="1DFEBA5A" w:rsidR="00C30BC5" w:rsidRPr="00FB1A4F" w:rsidRDefault="00FB1A4F" w:rsidP="00FB1A4F">
      <w:pPr>
        <w:spacing w:after="0" w:line="240" w:lineRule="auto"/>
        <w:ind w:left="180"/>
        <w:jc w:val="center"/>
        <w:rPr>
          <w:rFonts w:ascii="Arial" w:hAnsi="Arial" w:cs="Arial"/>
          <w:color w:val="000000" w:themeColor="text1"/>
          <w:szCs w:val="24"/>
        </w:rPr>
      </w:pPr>
      <w:r w:rsidRPr="00FB1A4F">
        <w:rPr>
          <w:rFonts w:ascii="Arial" w:hAnsi="Arial" w:cs="Arial"/>
          <w:color w:val="000000" w:themeColor="text1"/>
          <w:szCs w:val="24"/>
        </w:rPr>
        <w:t>Many times, we encourage people that doubts are okay, and that God is not afraid of our questions. Yet, in this instance we see Jesus display frustration with people asking for sign</w:t>
      </w:r>
      <w:r>
        <w:rPr>
          <w:rFonts w:ascii="Arial" w:hAnsi="Arial" w:cs="Arial"/>
          <w:color w:val="000000" w:themeColor="text1"/>
          <w:szCs w:val="24"/>
        </w:rPr>
        <w:t>s</w:t>
      </w:r>
      <w:r w:rsidRPr="00FB1A4F">
        <w:rPr>
          <w:rFonts w:ascii="Arial" w:hAnsi="Arial" w:cs="Arial"/>
          <w:color w:val="000000" w:themeColor="text1"/>
          <w:szCs w:val="24"/>
        </w:rPr>
        <w:t xml:space="preserve"> and </w:t>
      </w:r>
      <w:r>
        <w:rPr>
          <w:rFonts w:ascii="Arial" w:hAnsi="Arial" w:cs="Arial"/>
          <w:color w:val="000000" w:themeColor="text1"/>
          <w:szCs w:val="24"/>
        </w:rPr>
        <w:t>wonders.</w:t>
      </w:r>
    </w:p>
    <w:p w14:paraId="0C03E742" w14:textId="77777777" w:rsidR="006D3DAC" w:rsidRDefault="006D3DAC" w:rsidP="002904A4">
      <w:pPr>
        <w:spacing w:after="0"/>
        <w:jc w:val="center"/>
        <w:rPr>
          <w:rFonts w:ascii="Arial" w:hAnsi="Arial" w:cs="Arial"/>
          <w:color w:val="000000" w:themeColor="text1"/>
          <w:szCs w:val="24"/>
        </w:rPr>
      </w:pPr>
    </w:p>
    <w:p w14:paraId="51189482" w14:textId="176BFA82" w:rsidR="00FB1A4F" w:rsidRPr="00E526B8" w:rsidRDefault="00E526B8" w:rsidP="00FB1A4F">
      <w:pPr>
        <w:numPr>
          <w:ilvl w:val="0"/>
          <w:numId w:val="4"/>
        </w:numPr>
        <w:spacing w:after="0"/>
        <w:ind w:left="360"/>
        <w:rPr>
          <w:rFonts w:ascii="Arial" w:hAnsi="Arial" w:cs="Arial"/>
          <w:b/>
          <w:color w:val="000000" w:themeColor="text1"/>
          <w:szCs w:val="24"/>
        </w:rPr>
      </w:pPr>
      <w:r w:rsidRPr="00E526B8">
        <w:rPr>
          <w:rFonts w:ascii="Arial" w:hAnsi="Arial" w:cs="Arial"/>
          <w:b/>
          <w:color w:val="000000" w:themeColor="text1"/>
          <w:szCs w:val="24"/>
        </w:rPr>
        <w:t>What is the difference between asking for ‘signs &amp; wonders’ and having doubts about God?</w:t>
      </w:r>
      <w:r>
        <w:rPr>
          <w:rFonts w:ascii="Arial" w:hAnsi="Arial" w:cs="Arial"/>
          <w:b/>
          <w:color w:val="000000" w:themeColor="text1"/>
          <w:szCs w:val="24"/>
        </w:rPr>
        <w:t xml:space="preserve"> </w:t>
      </w:r>
      <w:r w:rsidR="00FB1A4F" w:rsidRPr="00E526B8">
        <w:rPr>
          <w:rFonts w:ascii="Arial" w:hAnsi="Arial" w:cs="Arial"/>
          <w:b/>
          <w:color w:val="000000" w:themeColor="text1"/>
          <w:szCs w:val="24"/>
        </w:rPr>
        <w:t xml:space="preserve">Is it okay to have doubts? </w:t>
      </w:r>
    </w:p>
    <w:p w14:paraId="37061B64" w14:textId="7BB4AEB3" w:rsidR="00FB1A4F" w:rsidRDefault="00FB1A4F" w:rsidP="00FB1A4F">
      <w:pPr>
        <w:spacing w:after="0"/>
        <w:rPr>
          <w:rFonts w:ascii="Arial" w:hAnsi="Arial" w:cs="Arial"/>
          <w:color w:val="000000" w:themeColor="text1"/>
          <w:szCs w:val="24"/>
        </w:rPr>
      </w:pPr>
    </w:p>
    <w:p w14:paraId="5D9F0E9F" w14:textId="77777777" w:rsidR="00CB429B" w:rsidRPr="00987C46" w:rsidRDefault="00CB429B" w:rsidP="00FB1A4F">
      <w:pPr>
        <w:spacing w:after="0"/>
        <w:rPr>
          <w:rFonts w:ascii="Arial" w:hAnsi="Arial" w:cs="Arial"/>
          <w:color w:val="000000" w:themeColor="text1"/>
          <w:szCs w:val="24"/>
        </w:rPr>
      </w:pPr>
      <w:bookmarkStart w:id="0" w:name="_GoBack"/>
      <w:bookmarkEnd w:id="0"/>
    </w:p>
    <w:p w14:paraId="00558ED8" w14:textId="6D559AD4" w:rsidR="00FB1A4F" w:rsidRDefault="00FB1A4F" w:rsidP="00FB1A4F">
      <w:pPr>
        <w:numPr>
          <w:ilvl w:val="0"/>
          <w:numId w:val="4"/>
        </w:numPr>
        <w:spacing w:after="0"/>
        <w:ind w:left="360"/>
        <w:rPr>
          <w:rFonts w:ascii="Arial" w:hAnsi="Arial" w:cs="Arial"/>
          <w:b/>
          <w:color w:val="000000" w:themeColor="text1"/>
          <w:szCs w:val="24"/>
        </w:rPr>
      </w:pPr>
      <w:r>
        <w:rPr>
          <w:rFonts w:ascii="Arial" w:hAnsi="Arial" w:cs="Arial"/>
          <w:b/>
          <w:color w:val="000000" w:themeColor="text1"/>
          <w:szCs w:val="24"/>
        </w:rPr>
        <w:t>Why did Jesus perform miracles?</w:t>
      </w:r>
    </w:p>
    <w:p w14:paraId="0821B739" w14:textId="31B2AEE2" w:rsidR="00FB1A4F" w:rsidRDefault="00FB1A4F" w:rsidP="00FB1A4F">
      <w:pPr>
        <w:spacing w:after="0"/>
        <w:rPr>
          <w:rFonts w:ascii="Arial" w:hAnsi="Arial" w:cs="Arial"/>
          <w:b/>
          <w:color w:val="000000" w:themeColor="text1"/>
          <w:szCs w:val="24"/>
        </w:rPr>
      </w:pPr>
    </w:p>
    <w:p w14:paraId="2EEBD12B" w14:textId="77777777" w:rsidR="00CB429B" w:rsidRDefault="00CB429B" w:rsidP="00FB1A4F">
      <w:pPr>
        <w:spacing w:after="0"/>
        <w:rPr>
          <w:rFonts w:ascii="Arial" w:hAnsi="Arial" w:cs="Arial"/>
          <w:b/>
          <w:color w:val="000000" w:themeColor="text1"/>
          <w:szCs w:val="24"/>
        </w:rPr>
      </w:pPr>
    </w:p>
    <w:p w14:paraId="25190D83" w14:textId="78DFB3ED" w:rsidR="00C30BC5" w:rsidRPr="00C30BC5" w:rsidRDefault="00C30BC5" w:rsidP="00C30BC5">
      <w:pPr>
        <w:spacing w:after="0" w:line="240" w:lineRule="auto"/>
        <w:rPr>
          <w:rFonts w:ascii="Arial" w:hAnsi="Arial" w:cs="Arial"/>
          <w:i/>
          <w:color w:val="000000" w:themeColor="text1"/>
          <w:szCs w:val="24"/>
          <w:u w:val="single"/>
        </w:rPr>
      </w:pPr>
      <w:r w:rsidRPr="00C30BC5">
        <w:rPr>
          <w:rFonts w:ascii="Arial" w:hAnsi="Arial" w:cs="Arial"/>
          <w:i/>
          <w:color w:val="000000" w:themeColor="text1"/>
          <w:szCs w:val="24"/>
          <w:u w:val="single"/>
        </w:rPr>
        <w:t>Read John 4:</w:t>
      </w:r>
      <w:r>
        <w:rPr>
          <w:rFonts w:ascii="Arial" w:hAnsi="Arial" w:cs="Arial"/>
          <w:i/>
          <w:color w:val="000000" w:themeColor="text1"/>
          <w:szCs w:val="24"/>
          <w:u w:val="single"/>
        </w:rPr>
        <w:t>4</w:t>
      </w:r>
      <w:r w:rsidR="00FB1A4F">
        <w:rPr>
          <w:rFonts w:ascii="Arial" w:hAnsi="Arial" w:cs="Arial"/>
          <w:i/>
          <w:color w:val="000000" w:themeColor="text1"/>
          <w:szCs w:val="24"/>
          <w:u w:val="single"/>
        </w:rPr>
        <w:t>9</w:t>
      </w:r>
      <w:r>
        <w:rPr>
          <w:rFonts w:ascii="Arial" w:hAnsi="Arial" w:cs="Arial"/>
          <w:i/>
          <w:color w:val="000000" w:themeColor="text1"/>
          <w:szCs w:val="24"/>
          <w:u w:val="single"/>
        </w:rPr>
        <w:t>-54</w:t>
      </w:r>
    </w:p>
    <w:p w14:paraId="239A0187" w14:textId="27C439E3" w:rsidR="00395737" w:rsidRDefault="00395737" w:rsidP="00FD6226">
      <w:pPr>
        <w:spacing w:after="0"/>
        <w:rPr>
          <w:rFonts w:ascii="Arial" w:hAnsi="Arial" w:cs="Arial"/>
          <w:color w:val="000000" w:themeColor="text1"/>
          <w:szCs w:val="24"/>
        </w:rPr>
      </w:pPr>
    </w:p>
    <w:p w14:paraId="2DED7615" w14:textId="77777777" w:rsidR="00CB429B" w:rsidRDefault="00CB429B" w:rsidP="00FD6226">
      <w:pPr>
        <w:spacing w:after="0"/>
        <w:rPr>
          <w:rFonts w:ascii="Arial" w:hAnsi="Arial" w:cs="Arial"/>
          <w:color w:val="000000" w:themeColor="text1"/>
          <w:szCs w:val="24"/>
        </w:rPr>
      </w:pPr>
    </w:p>
    <w:p w14:paraId="5B3DA5BB" w14:textId="039314A5" w:rsidR="00C60C18" w:rsidRPr="00C60C18" w:rsidRDefault="00C30BC5" w:rsidP="00C60C18">
      <w:pPr>
        <w:pStyle w:val="ListParagraph"/>
        <w:numPr>
          <w:ilvl w:val="0"/>
          <w:numId w:val="5"/>
        </w:numPr>
        <w:spacing w:after="0" w:line="240" w:lineRule="auto"/>
        <w:ind w:left="360"/>
        <w:rPr>
          <w:rFonts w:ascii="Arial" w:hAnsi="Arial" w:cs="Arial"/>
          <w:color w:val="C00000"/>
          <w:szCs w:val="24"/>
        </w:rPr>
      </w:pPr>
      <w:r>
        <w:rPr>
          <w:rFonts w:ascii="Arial" w:hAnsi="Arial" w:cs="Arial"/>
          <w:b/>
          <w:szCs w:val="24"/>
        </w:rPr>
        <w:t>What first motivated you to get to church</w:t>
      </w:r>
      <w:r w:rsidR="00C60C18" w:rsidRPr="00B41606">
        <w:rPr>
          <w:rFonts w:ascii="Arial" w:hAnsi="Arial" w:cs="Arial"/>
          <w:b/>
          <w:szCs w:val="24"/>
        </w:rPr>
        <w:t>?</w:t>
      </w:r>
      <w:r>
        <w:rPr>
          <w:rFonts w:ascii="Arial" w:hAnsi="Arial" w:cs="Arial"/>
          <w:b/>
          <w:szCs w:val="24"/>
        </w:rPr>
        <w:t xml:space="preserve"> What kept you coming back?</w:t>
      </w:r>
    </w:p>
    <w:p w14:paraId="612BBBDC" w14:textId="09D7DB73" w:rsidR="00AF707F" w:rsidRDefault="00AF707F" w:rsidP="00C60C18">
      <w:pPr>
        <w:spacing w:after="0" w:line="240" w:lineRule="auto"/>
        <w:rPr>
          <w:rFonts w:ascii="Arial" w:hAnsi="Arial" w:cs="Arial"/>
          <w:color w:val="C00000"/>
          <w:szCs w:val="24"/>
        </w:rPr>
      </w:pPr>
    </w:p>
    <w:p w14:paraId="390A79C2" w14:textId="77777777" w:rsidR="00CB429B" w:rsidRPr="00C60C18" w:rsidRDefault="00CB429B" w:rsidP="00C60C18">
      <w:pPr>
        <w:spacing w:after="0" w:line="240" w:lineRule="auto"/>
        <w:rPr>
          <w:rFonts w:ascii="Arial" w:hAnsi="Arial" w:cs="Arial"/>
          <w:color w:val="C00000"/>
          <w:szCs w:val="24"/>
        </w:rPr>
      </w:pPr>
    </w:p>
    <w:p w14:paraId="5A1433BA" w14:textId="36D6CE2B" w:rsidR="00395737" w:rsidRPr="00FB1A4F" w:rsidRDefault="001B388E" w:rsidP="00395737">
      <w:pPr>
        <w:pStyle w:val="ListParagraph"/>
        <w:numPr>
          <w:ilvl w:val="0"/>
          <w:numId w:val="5"/>
        </w:numPr>
        <w:spacing w:after="0" w:line="240" w:lineRule="auto"/>
        <w:ind w:left="360"/>
        <w:rPr>
          <w:rFonts w:ascii="Arial" w:hAnsi="Arial" w:cs="Arial"/>
          <w:color w:val="C00000"/>
          <w:szCs w:val="24"/>
        </w:rPr>
      </w:pPr>
      <w:r>
        <w:rPr>
          <w:rFonts w:ascii="Arial" w:hAnsi="Arial" w:cs="Arial"/>
          <w:b/>
          <w:color w:val="000000" w:themeColor="text1"/>
          <w:szCs w:val="24"/>
        </w:rPr>
        <w:t>Even tho</w:t>
      </w:r>
      <w:r w:rsidR="00A85F35">
        <w:rPr>
          <w:rFonts w:ascii="Arial" w:hAnsi="Arial" w:cs="Arial"/>
          <w:b/>
          <w:color w:val="000000" w:themeColor="text1"/>
          <w:szCs w:val="24"/>
        </w:rPr>
        <w:t>ugh the man was asking for a sign, how did He trust Jesus’ words?</w:t>
      </w:r>
    </w:p>
    <w:p w14:paraId="10F23F92" w14:textId="61EDDD0B" w:rsidR="00FB67D8" w:rsidRDefault="00FB67D8" w:rsidP="00FB1A4F">
      <w:pPr>
        <w:spacing w:after="0"/>
        <w:rPr>
          <w:rFonts w:ascii="Arial" w:hAnsi="Arial" w:cs="Arial"/>
          <w:b/>
          <w:color w:val="000000" w:themeColor="text1"/>
          <w:szCs w:val="24"/>
        </w:rPr>
      </w:pPr>
    </w:p>
    <w:p w14:paraId="7D45D977" w14:textId="77777777" w:rsidR="00CB429B" w:rsidRDefault="00CB429B" w:rsidP="00FB1A4F">
      <w:pPr>
        <w:spacing w:after="0"/>
        <w:rPr>
          <w:rFonts w:ascii="Arial" w:hAnsi="Arial" w:cs="Arial"/>
          <w:b/>
          <w:color w:val="000000" w:themeColor="text1"/>
          <w:szCs w:val="24"/>
        </w:rPr>
      </w:pPr>
    </w:p>
    <w:p w14:paraId="687F61DB" w14:textId="1BE6DD72" w:rsidR="00635F6E" w:rsidRPr="00A80490" w:rsidRDefault="00FB1A4F" w:rsidP="00A80490">
      <w:pPr>
        <w:numPr>
          <w:ilvl w:val="0"/>
          <w:numId w:val="4"/>
        </w:numPr>
        <w:spacing w:after="0"/>
        <w:ind w:left="360"/>
        <w:rPr>
          <w:rFonts w:ascii="Arial" w:hAnsi="Arial" w:cs="Arial"/>
          <w:b/>
          <w:color w:val="000000" w:themeColor="text1"/>
          <w:szCs w:val="24"/>
        </w:rPr>
      </w:pPr>
      <w:r>
        <w:rPr>
          <w:rFonts w:ascii="Arial" w:hAnsi="Arial" w:cs="Arial"/>
          <w:b/>
          <w:color w:val="000000" w:themeColor="text1"/>
          <w:szCs w:val="24"/>
        </w:rPr>
        <w:t>What is an area of your life you can be better at trusting Jesus’ words?</w:t>
      </w:r>
    </w:p>
    <w:p w14:paraId="7589034F" w14:textId="2D1A3036" w:rsidR="00A63B0C" w:rsidRPr="00C825B4" w:rsidRDefault="007B62EC" w:rsidP="00C825B4">
      <w:pPr>
        <w:rPr>
          <w:rFonts w:ascii="Arial" w:hAnsi="Arial" w:cs="Arial"/>
          <w:color w:val="C00000"/>
          <w:szCs w:val="24"/>
        </w:rPr>
      </w:pPr>
      <w:r w:rsidRPr="00C825B4">
        <w:rPr>
          <w:rFonts w:ascii="Arial" w:hAnsi="Arial" w:cs="Arial"/>
          <w:color w:val="C00000"/>
          <w:szCs w:val="24"/>
        </w:rPr>
        <w:t>.</w:t>
      </w:r>
      <w:r w:rsidR="00FC0277" w:rsidRPr="00C825B4">
        <w:rPr>
          <w:rFonts w:ascii="Arial" w:hAnsi="Arial" w:cs="Arial"/>
          <w:color w:val="C00000"/>
          <w:szCs w:val="24"/>
        </w:rPr>
        <w:t xml:space="preserve">  </w:t>
      </w:r>
    </w:p>
    <w:sectPr w:rsidR="00A63B0C" w:rsidRPr="00C825B4" w:rsidSect="001F570B">
      <w:headerReference w:type="default" r:id="rId8"/>
      <w:pgSz w:w="12240" w:h="15840"/>
      <w:pgMar w:top="16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1A057" w14:textId="77777777" w:rsidR="00DB3DBD" w:rsidRDefault="00DB3DBD" w:rsidP="00E23556">
      <w:pPr>
        <w:spacing w:after="0" w:line="240" w:lineRule="auto"/>
      </w:pPr>
      <w:r>
        <w:separator/>
      </w:r>
    </w:p>
  </w:endnote>
  <w:endnote w:type="continuationSeparator" w:id="0">
    <w:p w14:paraId="498EBCAE" w14:textId="77777777" w:rsidR="00DB3DBD" w:rsidRDefault="00DB3DBD" w:rsidP="00E2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8703" w14:textId="77777777" w:rsidR="00DB3DBD" w:rsidRDefault="00DB3DBD" w:rsidP="00E23556">
      <w:pPr>
        <w:spacing w:after="0" w:line="240" w:lineRule="auto"/>
      </w:pPr>
      <w:r>
        <w:separator/>
      </w:r>
    </w:p>
  </w:footnote>
  <w:footnote w:type="continuationSeparator" w:id="0">
    <w:p w14:paraId="51C51A4B" w14:textId="77777777" w:rsidR="00DB3DBD" w:rsidRDefault="00DB3DBD" w:rsidP="00E23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9737" w14:textId="1A2CF62C" w:rsidR="008A4349" w:rsidRPr="009B3F38" w:rsidRDefault="00E23556" w:rsidP="009B3F38">
    <w:pPr>
      <w:pStyle w:val="Header"/>
      <w:rPr>
        <w:b/>
        <w:i/>
        <w:sz w:val="28"/>
        <w:szCs w:val="28"/>
      </w:rPr>
    </w:pPr>
    <w:r w:rsidRPr="00D858EC">
      <w:rPr>
        <w:b/>
        <w:i/>
      </w:rPr>
      <w:ptab w:relativeTo="margin" w:alignment="center" w:leader="none"/>
    </w:r>
    <w:r w:rsidR="00881ADE">
      <w:rPr>
        <w:b/>
        <w:i/>
        <w:sz w:val="28"/>
        <w:szCs w:val="28"/>
      </w:rPr>
      <w:t>Unexpected Believers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038B"/>
    <w:multiLevelType w:val="hybridMultilevel"/>
    <w:tmpl w:val="A01030C4"/>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16B57"/>
    <w:multiLevelType w:val="hybridMultilevel"/>
    <w:tmpl w:val="032E54A0"/>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AC6047"/>
    <w:multiLevelType w:val="hybridMultilevel"/>
    <w:tmpl w:val="C90E945C"/>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F126A"/>
    <w:multiLevelType w:val="hybridMultilevel"/>
    <w:tmpl w:val="291A5534"/>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212581"/>
    <w:multiLevelType w:val="hybridMultilevel"/>
    <w:tmpl w:val="F8FA2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11DE9"/>
    <w:multiLevelType w:val="hybridMultilevel"/>
    <w:tmpl w:val="46F8E640"/>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64"/>
    <w:rsid w:val="000005D1"/>
    <w:rsid w:val="00004C6D"/>
    <w:rsid w:val="0001174C"/>
    <w:rsid w:val="00011C42"/>
    <w:rsid w:val="00012A14"/>
    <w:rsid w:val="0002282C"/>
    <w:rsid w:val="00022FD5"/>
    <w:rsid w:val="00023295"/>
    <w:rsid w:val="00024E90"/>
    <w:rsid w:val="0003466E"/>
    <w:rsid w:val="00037FA0"/>
    <w:rsid w:val="00046D7A"/>
    <w:rsid w:val="00047C02"/>
    <w:rsid w:val="00047C5C"/>
    <w:rsid w:val="0005040D"/>
    <w:rsid w:val="00052CF3"/>
    <w:rsid w:val="00053C59"/>
    <w:rsid w:val="0005458F"/>
    <w:rsid w:val="000556D4"/>
    <w:rsid w:val="00084C88"/>
    <w:rsid w:val="000866BC"/>
    <w:rsid w:val="00095031"/>
    <w:rsid w:val="0009516B"/>
    <w:rsid w:val="000965B2"/>
    <w:rsid w:val="000A3D51"/>
    <w:rsid w:val="000A7422"/>
    <w:rsid w:val="000A7B87"/>
    <w:rsid w:val="000B06C7"/>
    <w:rsid w:val="000B24A3"/>
    <w:rsid w:val="000B49CE"/>
    <w:rsid w:val="000B67A1"/>
    <w:rsid w:val="000C107B"/>
    <w:rsid w:val="000C16B5"/>
    <w:rsid w:val="000C51CF"/>
    <w:rsid w:val="000C6693"/>
    <w:rsid w:val="000C7846"/>
    <w:rsid w:val="000E4330"/>
    <w:rsid w:val="000F1B3D"/>
    <w:rsid w:val="000F2314"/>
    <w:rsid w:val="000F79AB"/>
    <w:rsid w:val="000F7FDB"/>
    <w:rsid w:val="00102408"/>
    <w:rsid w:val="00104295"/>
    <w:rsid w:val="00107837"/>
    <w:rsid w:val="00113F32"/>
    <w:rsid w:val="00115CD8"/>
    <w:rsid w:val="0011741B"/>
    <w:rsid w:val="00117BCC"/>
    <w:rsid w:val="00117E18"/>
    <w:rsid w:val="001201E3"/>
    <w:rsid w:val="00123293"/>
    <w:rsid w:val="00125EA0"/>
    <w:rsid w:val="0012627F"/>
    <w:rsid w:val="00130AE6"/>
    <w:rsid w:val="00136708"/>
    <w:rsid w:val="00144E60"/>
    <w:rsid w:val="00146E1B"/>
    <w:rsid w:val="0015011A"/>
    <w:rsid w:val="0015596F"/>
    <w:rsid w:val="00156960"/>
    <w:rsid w:val="00157D5B"/>
    <w:rsid w:val="00165105"/>
    <w:rsid w:val="001663D1"/>
    <w:rsid w:val="00173BA7"/>
    <w:rsid w:val="001751AD"/>
    <w:rsid w:val="00176C1E"/>
    <w:rsid w:val="00181B07"/>
    <w:rsid w:val="00182409"/>
    <w:rsid w:val="0018282B"/>
    <w:rsid w:val="0018522E"/>
    <w:rsid w:val="0018743A"/>
    <w:rsid w:val="00193631"/>
    <w:rsid w:val="00193C88"/>
    <w:rsid w:val="00196AAB"/>
    <w:rsid w:val="001A205E"/>
    <w:rsid w:val="001A5EE7"/>
    <w:rsid w:val="001A5FE4"/>
    <w:rsid w:val="001A616C"/>
    <w:rsid w:val="001A77C0"/>
    <w:rsid w:val="001B23F7"/>
    <w:rsid w:val="001B29EC"/>
    <w:rsid w:val="001B388E"/>
    <w:rsid w:val="001B3EE4"/>
    <w:rsid w:val="001B5D48"/>
    <w:rsid w:val="001B5D77"/>
    <w:rsid w:val="001B5D83"/>
    <w:rsid w:val="001B7EAA"/>
    <w:rsid w:val="001C0605"/>
    <w:rsid w:val="001C091B"/>
    <w:rsid w:val="001C1947"/>
    <w:rsid w:val="001D02B5"/>
    <w:rsid w:val="001D0EB0"/>
    <w:rsid w:val="001D3D78"/>
    <w:rsid w:val="001D4901"/>
    <w:rsid w:val="001D5AC5"/>
    <w:rsid w:val="001E2659"/>
    <w:rsid w:val="001E4324"/>
    <w:rsid w:val="001F570B"/>
    <w:rsid w:val="001F5933"/>
    <w:rsid w:val="001F6BFD"/>
    <w:rsid w:val="00202005"/>
    <w:rsid w:val="002029E3"/>
    <w:rsid w:val="00203C06"/>
    <w:rsid w:val="002043B1"/>
    <w:rsid w:val="002059C7"/>
    <w:rsid w:val="00213458"/>
    <w:rsid w:val="0021419B"/>
    <w:rsid w:val="00222FD1"/>
    <w:rsid w:val="0022707A"/>
    <w:rsid w:val="00232143"/>
    <w:rsid w:val="00232C22"/>
    <w:rsid w:val="00235DA8"/>
    <w:rsid w:val="002364A3"/>
    <w:rsid w:val="00241E42"/>
    <w:rsid w:val="00244F2D"/>
    <w:rsid w:val="00245D92"/>
    <w:rsid w:val="00250BC8"/>
    <w:rsid w:val="00250DBE"/>
    <w:rsid w:val="00253B3C"/>
    <w:rsid w:val="002544C3"/>
    <w:rsid w:val="0025536E"/>
    <w:rsid w:val="002567BE"/>
    <w:rsid w:val="00264E37"/>
    <w:rsid w:val="00265AAA"/>
    <w:rsid w:val="00266420"/>
    <w:rsid w:val="0027136C"/>
    <w:rsid w:val="00271AB6"/>
    <w:rsid w:val="002745A3"/>
    <w:rsid w:val="00274646"/>
    <w:rsid w:val="00274D4C"/>
    <w:rsid w:val="00276023"/>
    <w:rsid w:val="002767E3"/>
    <w:rsid w:val="00277EFE"/>
    <w:rsid w:val="002807A1"/>
    <w:rsid w:val="002814B3"/>
    <w:rsid w:val="0028210D"/>
    <w:rsid w:val="002835F7"/>
    <w:rsid w:val="00284D15"/>
    <w:rsid w:val="0028767E"/>
    <w:rsid w:val="002904A4"/>
    <w:rsid w:val="00290B74"/>
    <w:rsid w:val="0029197A"/>
    <w:rsid w:val="002942AF"/>
    <w:rsid w:val="00295256"/>
    <w:rsid w:val="002A068A"/>
    <w:rsid w:val="002A1BA0"/>
    <w:rsid w:val="002A6F53"/>
    <w:rsid w:val="002B0072"/>
    <w:rsid w:val="002B2EA4"/>
    <w:rsid w:val="002B4C96"/>
    <w:rsid w:val="002B4E48"/>
    <w:rsid w:val="002B502C"/>
    <w:rsid w:val="002B66A7"/>
    <w:rsid w:val="002C139A"/>
    <w:rsid w:val="002C305A"/>
    <w:rsid w:val="002D12FC"/>
    <w:rsid w:val="002D4126"/>
    <w:rsid w:val="002E017B"/>
    <w:rsid w:val="002E54DE"/>
    <w:rsid w:val="002E5CCC"/>
    <w:rsid w:val="002E6033"/>
    <w:rsid w:val="002F1D17"/>
    <w:rsid w:val="002F1E58"/>
    <w:rsid w:val="002F3E27"/>
    <w:rsid w:val="002F4D4B"/>
    <w:rsid w:val="00300AEF"/>
    <w:rsid w:val="00302CB2"/>
    <w:rsid w:val="00304BEA"/>
    <w:rsid w:val="00312B12"/>
    <w:rsid w:val="00312E11"/>
    <w:rsid w:val="00313D66"/>
    <w:rsid w:val="00313EA6"/>
    <w:rsid w:val="003173AA"/>
    <w:rsid w:val="003235A0"/>
    <w:rsid w:val="003248FE"/>
    <w:rsid w:val="00326FEE"/>
    <w:rsid w:val="003304CF"/>
    <w:rsid w:val="00332ADE"/>
    <w:rsid w:val="00334076"/>
    <w:rsid w:val="00337882"/>
    <w:rsid w:val="0034096C"/>
    <w:rsid w:val="00345342"/>
    <w:rsid w:val="00346A94"/>
    <w:rsid w:val="003508D1"/>
    <w:rsid w:val="003536D2"/>
    <w:rsid w:val="00356A15"/>
    <w:rsid w:val="003576D5"/>
    <w:rsid w:val="003617E3"/>
    <w:rsid w:val="00361AB7"/>
    <w:rsid w:val="00365DC3"/>
    <w:rsid w:val="0036617C"/>
    <w:rsid w:val="0037012F"/>
    <w:rsid w:val="0037342E"/>
    <w:rsid w:val="00374CD3"/>
    <w:rsid w:val="00377A6E"/>
    <w:rsid w:val="00377ABA"/>
    <w:rsid w:val="00377B02"/>
    <w:rsid w:val="00380E25"/>
    <w:rsid w:val="00380E3A"/>
    <w:rsid w:val="003852CE"/>
    <w:rsid w:val="0038630A"/>
    <w:rsid w:val="003879A2"/>
    <w:rsid w:val="00390F76"/>
    <w:rsid w:val="003917AE"/>
    <w:rsid w:val="00392ED0"/>
    <w:rsid w:val="00393B92"/>
    <w:rsid w:val="0039473A"/>
    <w:rsid w:val="00395737"/>
    <w:rsid w:val="003976E1"/>
    <w:rsid w:val="003A1C68"/>
    <w:rsid w:val="003A425C"/>
    <w:rsid w:val="003B1BFA"/>
    <w:rsid w:val="003B434A"/>
    <w:rsid w:val="003B5C54"/>
    <w:rsid w:val="003B7EC0"/>
    <w:rsid w:val="003C0848"/>
    <w:rsid w:val="003C25D6"/>
    <w:rsid w:val="003C3D1A"/>
    <w:rsid w:val="003C3DC1"/>
    <w:rsid w:val="003D65A5"/>
    <w:rsid w:val="003E2B2F"/>
    <w:rsid w:val="003E33AB"/>
    <w:rsid w:val="003E51F4"/>
    <w:rsid w:val="003E64C9"/>
    <w:rsid w:val="003E6AFC"/>
    <w:rsid w:val="003F6031"/>
    <w:rsid w:val="003F63DE"/>
    <w:rsid w:val="00403E3D"/>
    <w:rsid w:val="00407680"/>
    <w:rsid w:val="0041182D"/>
    <w:rsid w:val="00412960"/>
    <w:rsid w:val="00413009"/>
    <w:rsid w:val="004143C8"/>
    <w:rsid w:val="0041582B"/>
    <w:rsid w:val="0041783E"/>
    <w:rsid w:val="00422FD9"/>
    <w:rsid w:val="0042585D"/>
    <w:rsid w:val="00425C8B"/>
    <w:rsid w:val="00425DB0"/>
    <w:rsid w:val="00427E66"/>
    <w:rsid w:val="00431803"/>
    <w:rsid w:val="00433E2B"/>
    <w:rsid w:val="004407B2"/>
    <w:rsid w:val="00442178"/>
    <w:rsid w:val="00444ECB"/>
    <w:rsid w:val="00445048"/>
    <w:rsid w:val="00447C23"/>
    <w:rsid w:val="00451E8D"/>
    <w:rsid w:val="00455D43"/>
    <w:rsid w:val="00467225"/>
    <w:rsid w:val="00470BD1"/>
    <w:rsid w:val="00472704"/>
    <w:rsid w:val="00481CDC"/>
    <w:rsid w:val="0048214D"/>
    <w:rsid w:val="00483B9C"/>
    <w:rsid w:val="00485A7F"/>
    <w:rsid w:val="0049210D"/>
    <w:rsid w:val="00494637"/>
    <w:rsid w:val="00494CB4"/>
    <w:rsid w:val="004A37E0"/>
    <w:rsid w:val="004A444D"/>
    <w:rsid w:val="004A4A38"/>
    <w:rsid w:val="004A6ECB"/>
    <w:rsid w:val="004B1339"/>
    <w:rsid w:val="004B5B5D"/>
    <w:rsid w:val="004B69D6"/>
    <w:rsid w:val="004C2A40"/>
    <w:rsid w:val="004C38BA"/>
    <w:rsid w:val="004C44BF"/>
    <w:rsid w:val="004C55C0"/>
    <w:rsid w:val="004D0404"/>
    <w:rsid w:val="004D10D5"/>
    <w:rsid w:val="004D3C28"/>
    <w:rsid w:val="004E32C9"/>
    <w:rsid w:val="004E5DD2"/>
    <w:rsid w:val="004E720E"/>
    <w:rsid w:val="004F4B0D"/>
    <w:rsid w:val="004F72A6"/>
    <w:rsid w:val="00504523"/>
    <w:rsid w:val="00513F0E"/>
    <w:rsid w:val="005171A0"/>
    <w:rsid w:val="005217AF"/>
    <w:rsid w:val="00525C20"/>
    <w:rsid w:val="00526067"/>
    <w:rsid w:val="00527F38"/>
    <w:rsid w:val="005308D0"/>
    <w:rsid w:val="00531572"/>
    <w:rsid w:val="00532B29"/>
    <w:rsid w:val="00533DC8"/>
    <w:rsid w:val="00534852"/>
    <w:rsid w:val="00536CF9"/>
    <w:rsid w:val="005417C0"/>
    <w:rsid w:val="00541CFF"/>
    <w:rsid w:val="00544F22"/>
    <w:rsid w:val="005453EF"/>
    <w:rsid w:val="005514FF"/>
    <w:rsid w:val="0055245A"/>
    <w:rsid w:val="00556E88"/>
    <w:rsid w:val="0056282F"/>
    <w:rsid w:val="00564166"/>
    <w:rsid w:val="0056421A"/>
    <w:rsid w:val="00566A1A"/>
    <w:rsid w:val="00570047"/>
    <w:rsid w:val="00570A5A"/>
    <w:rsid w:val="00574308"/>
    <w:rsid w:val="005749D8"/>
    <w:rsid w:val="005779E5"/>
    <w:rsid w:val="0058426F"/>
    <w:rsid w:val="0058434C"/>
    <w:rsid w:val="005917A2"/>
    <w:rsid w:val="00593888"/>
    <w:rsid w:val="00596EA4"/>
    <w:rsid w:val="005A1DD4"/>
    <w:rsid w:val="005A4821"/>
    <w:rsid w:val="005A5ED3"/>
    <w:rsid w:val="005A7558"/>
    <w:rsid w:val="005A7827"/>
    <w:rsid w:val="005B1033"/>
    <w:rsid w:val="005B1FAA"/>
    <w:rsid w:val="005B2155"/>
    <w:rsid w:val="005B4788"/>
    <w:rsid w:val="005B6A9B"/>
    <w:rsid w:val="005B79EB"/>
    <w:rsid w:val="005C0C70"/>
    <w:rsid w:val="005C6BED"/>
    <w:rsid w:val="005D06C4"/>
    <w:rsid w:val="005D076E"/>
    <w:rsid w:val="005D08F3"/>
    <w:rsid w:val="005E366F"/>
    <w:rsid w:val="005E56F8"/>
    <w:rsid w:val="005E6ED3"/>
    <w:rsid w:val="005E7221"/>
    <w:rsid w:val="005F2BC4"/>
    <w:rsid w:val="005F5DC9"/>
    <w:rsid w:val="005F6C6D"/>
    <w:rsid w:val="00604BD2"/>
    <w:rsid w:val="006068AA"/>
    <w:rsid w:val="006121D1"/>
    <w:rsid w:val="006131D5"/>
    <w:rsid w:val="00613EE8"/>
    <w:rsid w:val="0061631C"/>
    <w:rsid w:val="00621BEC"/>
    <w:rsid w:val="006226DF"/>
    <w:rsid w:val="00622E09"/>
    <w:rsid w:val="006307EF"/>
    <w:rsid w:val="00630915"/>
    <w:rsid w:val="00632BF3"/>
    <w:rsid w:val="00632C87"/>
    <w:rsid w:val="00633FFA"/>
    <w:rsid w:val="00635F6E"/>
    <w:rsid w:val="00641566"/>
    <w:rsid w:val="006458EB"/>
    <w:rsid w:val="00653592"/>
    <w:rsid w:val="00653FE3"/>
    <w:rsid w:val="00661985"/>
    <w:rsid w:val="006667DD"/>
    <w:rsid w:val="00666934"/>
    <w:rsid w:val="00670392"/>
    <w:rsid w:val="00671745"/>
    <w:rsid w:val="00673470"/>
    <w:rsid w:val="00676CCA"/>
    <w:rsid w:val="00676F24"/>
    <w:rsid w:val="0068143B"/>
    <w:rsid w:val="00683277"/>
    <w:rsid w:val="00687E0D"/>
    <w:rsid w:val="006903BD"/>
    <w:rsid w:val="00691036"/>
    <w:rsid w:val="006945F1"/>
    <w:rsid w:val="00696C35"/>
    <w:rsid w:val="006A159E"/>
    <w:rsid w:val="006A238E"/>
    <w:rsid w:val="006A2675"/>
    <w:rsid w:val="006A4F7D"/>
    <w:rsid w:val="006A6E3A"/>
    <w:rsid w:val="006B33CE"/>
    <w:rsid w:val="006B40AC"/>
    <w:rsid w:val="006B62EA"/>
    <w:rsid w:val="006C09C7"/>
    <w:rsid w:val="006C0EC8"/>
    <w:rsid w:val="006C404A"/>
    <w:rsid w:val="006C635D"/>
    <w:rsid w:val="006C65EC"/>
    <w:rsid w:val="006D3625"/>
    <w:rsid w:val="006D3DAC"/>
    <w:rsid w:val="006D66A4"/>
    <w:rsid w:val="006E272A"/>
    <w:rsid w:val="006E34C2"/>
    <w:rsid w:val="006E5C8F"/>
    <w:rsid w:val="006E7F12"/>
    <w:rsid w:val="006F096A"/>
    <w:rsid w:val="006F545C"/>
    <w:rsid w:val="006F588A"/>
    <w:rsid w:val="00700F2C"/>
    <w:rsid w:val="007029D5"/>
    <w:rsid w:val="00705BAB"/>
    <w:rsid w:val="00705E5E"/>
    <w:rsid w:val="00706220"/>
    <w:rsid w:val="007114DC"/>
    <w:rsid w:val="00712812"/>
    <w:rsid w:val="00713FB1"/>
    <w:rsid w:val="007175F7"/>
    <w:rsid w:val="00720273"/>
    <w:rsid w:val="00721BEE"/>
    <w:rsid w:val="0072418C"/>
    <w:rsid w:val="00724F6F"/>
    <w:rsid w:val="00727D36"/>
    <w:rsid w:val="00735F49"/>
    <w:rsid w:val="00736A31"/>
    <w:rsid w:val="00736C44"/>
    <w:rsid w:val="00740FDC"/>
    <w:rsid w:val="00743858"/>
    <w:rsid w:val="00746949"/>
    <w:rsid w:val="00746DE6"/>
    <w:rsid w:val="007535CE"/>
    <w:rsid w:val="00753759"/>
    <w:rsid w:val="00753ACC"/>
    <w:rsid w:val="00753C8E"/>
    <w:rsid w:val="0075564D"/>
    <w:rsid w:val="00756D2D"/>
    <w:rsid w:val="0076114A"/>
    <w:rsid w:val="007612AE"/>
    <w:rsid w:val="007630A1"/>
    <w:rsid w:val="00765224"/>
    <w:rsid w:val="00766C41"/>
    <w:rsid w:val="00766EBC"/>
    <w:rsid w:val="00785276"/>
    <w:rsid w:val="00786CB8"/>
    <w:rsid w:val="00786FCA"/>
    <w:rsid w:val="0079668A"/>
    <w:rsid w:val="0079749B"/>
    <w:rsid w:val="007A134C"/>
    <w:rsid w:val="007A1BF1"/>
    <w:rsid w:val="007A2D9D"/>
    <w:rsid w:val="007A32F1"/>
    <w:rsid w:val="007A41A5"/>
    <w:rsid w:val="007A645E"/>
    <w:rsid w:val="007A7616"/>
    <w:rsid w:val="007B1C72"/>
    <w:rsid w:val="007B2F06"/>
    <w:rsid w:val="007B3462"/>
    <w:rsid w:val="007B3C78"/>
    <w:rsid w:val="007B56CB"/>
    <w:rsid w:val="007B5C86"/>
    <w:rsid w:val="007B62EC"/>
    <w:rsid w:val="007C5D5F"/>
    <w:rsid w:val="007C7A81"/>
    <w:rsid w:val="007D3E81"/>
    <w:rsid w:val="007D65FA"/>
    <w:rsid w:val="007E01D8"/>
    <w:rsid w:val="007E37D6"/>
    <w:rsid w:val="007E4117"/>
    <w:rsid w:val="007E4181"/>
    <w:rsid w:val="007E4B45"/>
    <w:rsid w:val="007F0E9A"/>
    <w:rsid w:val="007F5067"/>
    <w:rsid w:val="007F6F30"/>
    <w:rsid w:val="007F72D0"/>
    <w:rsid w:val="007F7507"/>
    <w:rsid w:val="007F7E2A"/>
    <w:rsid w:val="00800A19"/>
    <w:rsid w:val="0080181E"/>
    <w:rsid w:val="00806B23"/>
    <w:rsid w:val="00811D1F"/>
    <w:rsid w:val="00813830"/>
    <w:rsid w:val="00823F27"/>
    <w:rsid w:val="0082691D"/>
    <w:rsid w:val="00837A60"/>
    <w:rsid w:val="00837B88"/>
    <w:rsid w:val="0084106E"/>
    <w:rsid w:val="0084136D"/>
    <w:rsid w:val="008416D9"/>
    <w:rsid w:val="00844F08"/>
    <w:rsid w:val="00847534"/>
    <w:rsid w:val="00851D74"/>
    <w:rsid w:val="00854CA7"/>
    <w:rsid w:val="00860CA5"/>
    <w:rsid w:val="00865B26"/>
    <w:rsid w:val="00870432"/>
    <w:rsid w:val="00873F8E"/>
    <w:rsid w:val="0087401C"/>
    <w:rsid w:val="00881506"/>
    <w:rsid w:val="00881ADE"/>
    <w:rsid w:val="008829F5"/>
    <w:rsid w:val="00885536"/>
    <w:rsid w:val="008A0754"/>
    <w:rsid w:val="008A4349"/>
    <w:rsid w:val="008A674A"/>
    <w:rsid w:val="008B1BC8"/>
    <w:rsid w:val="008B578A"/>
    <w:rsid w:val="008B5F92"/>
    <w:rsid w:val="008B63CF"/>
    <w:rsid w:val="008C085D"/>
    <w:rsid w:val="008C3D0F"/>
    <w:rsid w:val="008D0AC7"/>
    <w:rsid w:val="008D0F3B"/>
    <w:rsid w:val="008D174F"/>
    <w:rsid w:val="008D34E5"/>
    <w:rsid w:val="008D5DE2"/>
    <w:rsid w:val="008D6300"/>
    <w:rsid w:val="008D7074"/>
    <w:rsid w:val="008D77AB"/>
    <w:rsid w:val="008E081E"/>
    <w:rsid w:val="008E1683"/>
    <w:rsid w:val="008E39AF"/>
    <w:rsid w:val="008E4085"/>
    <w:rsid w:val="008E4342"/>
    <w:rsid w:val="008E448A"/>
    <w:rsid w:val="008E7227"/>
    <w:rsid w:val="008F00ED"/>
    <w:rsid w:val="008F3CA5"/>
    <w:rsid w:val="008F5971"/>
    <w:rsid w:val="008F6113"/>
    <w:rsid w:val="008F6923"/>
    <w:rsid w:val="008F7D5C"/>
    <w:rsid w:val="009026CC"/>
    <w:rsid w:val="00902F5C"/>
    <w:rsid w:val="00907FCA"/>
    <w:rsid w:val="0091466F"/>
    <w:rsid w:val="009208F0"/>
    <w:rsid w:val="00920CAA"/>
    <w:rsid w:val="00923658"/>
    <w:rsid w:val="0092538A"/>
    <w:rsid w:val="0092761E"/>
    <w:rsid w:val="00927DE0"/>
    <w:rsid w:val="00932BF7"/>
    <w:rsid w:val="00933830"/>
    <w:rsid w:val="00933F66"/>
    <w:rsid w:val="00936597"/>
    <w:rsid w:val="00936D2E"/>
    <w:rsid w:val="0094363A"/>
    <w:rsid w:val="0094710F"/>
    <w:rsid w:val="009543AC"/>
    <w:rsid w:val="00955D64"/>
    <w:rsid w:val="00955EBC"/>
    <w:rsid w:val="009567C6"/>
    <w:rsid w:val="00956A06"/>
    <w:rsid w:val="00970BE9"/>
    <w:rsid w:val="00971970"/>
    <w:rsid w:val="00973F96"/>
    <w:rsid w:val="009751BF"/>
    <w:rsid w:val="009754C9"/>
    <w:rsid w:val="009756AD"/>
    <w:rsid w:val="00975C98"/>
    <w:rsid w:val="00976A57"/>
    <w:rsid w:val="009801E4"/>
    <w:rsid w:val="009822BB"/>
    <w:rsid w:val="00984611"/>
    <w:rsid w:val="00987C46"/>
    <w:rsid w:val="00987EC5"/>
    <w:rsid w:val="009977BE"/>
    <w:rsid w:val="00997D81"/>
    <w:rsid w:val="009A0030"/>
    <w:rsid w:val="009A285A"/>
    <w:rsid w:val="009A61A0"/>
    <w:rsid w:val="009A61E7"/>
    <w:rsid w:val="009A6898"/>
    <w:rsid w:val="009B330F"/>
    <w:rsid w:val="009B3F38"/>
    <w:rsid w:val="009B4724"/>
    <w:rsid w:val="009B6455"/>
    <w:rsid w:val="009C0AE8"/>
    <w:rsid w:val="009C7BBF"/>
    <w:rsid w:val="009D3754"/>
    <w:rsid w:val="009D739C"/>
    <w:rsid w:val="009E1452"/>
    <w:rsid w:val="009E2939"/>
    <w:rsid w:val="009E7383"/>
    <w:rsid w:val="009F1C6F"/>
    <w:rsid w:val="00A05242"/>
    <w:rsid w:val="00A07877"/>
    <w:rsid w:val="00A11F2E"/>
    <w:rsid w:val="00A1445B"/>
    <w:rsid w:val="00A171A5"/>
    <w:rsid w:val="00A20524"/>
    <w:rsid w:val="00A209BF"/>
    <w:rsid w:val="00A23487"/>
    <w:rsid w:val="00A244B8"/>
    <w:rsid w:val="00A257E1"/>
    <w:rsid w:val="00A25BCB"/>
    <w:rsid w:val="00A263D8"/>
    <w:rsid w:val="00A3063D"/>
    <w:rsid w:val="00A35394"/>
    <w:rsid w:val="00A412FA"/>
    <w:rsid w:val="00A42A99"/>
    <w:rsid w:val="00A4418B"/>
    <w:rsid w:val="00A44B23"/>
    <w:rsid w:val="00A567A7"/>
    <w:rsid w:val="00A568BE"/>
    <w:rsid w:val="00A60878"/>
    <w:rsid w:val="00A62AD5"/>
    <w:rsid w:val="00A63B0C"/>
    <w:rsid w:val="00A6430C"/>
    <w:rsid w:val="00A64326"/>
    <w:rsid w:val="00A64C29"/>
    <w:rsid w:val="00A67357"/>
    <w:rsid w:val="00A67F05"/>
    <w:rsid w:val="00A7081A"/>
    <w:rsid w:val="00A7144C"/>
    <w:rsid w:val="00A73F3E"/>
    <w:rsid w:val="00A746D6"/>
    <w:rsid w:val="00A77CD8"/>
    <w:rsid w:val="00A80490"/>
    <w:rsid w:val="00A85F35"/>
    <w:rsid w:val="00A87A18"/>
    <w:rsid w:val="00A9167B"/>
    <w:rsid w:val="00A91772"/>
    <w:rsid w:val="00A93FEA"/>
    <w:rsid w:val="00AA0F04"/>
    <w:rsid w:val="00AA2798"/>
    <w:rsid w:val="00AB1154"/>
    <w:rsid w:val="00AB19E8"/>
    <w:rsid w:val="00AB2EC9"/>
    <w:rsid w:val="00AB6CC6"/>
    <w:rsid w:val="00AB79AC"/>
    <w:rsid w:val="00AB7F4C"/>
    <w:rsid w:val="00AC06DC"/>
    <w:rsid w:val="00AC1A3A"/>
    <w:rsid w:val="00AC1C81"/>
    <w:rsid w:val="00AC24F1"/>
    <w:rsid w:val="00AC3628"/>
    <w:rsid w:val="00AD1DFF"/>
    <w:rsid w:val="00AD1E7E"/>
    <w:rsid w:val="00AD5A3E"/>
    <w:rsid w:val="00AE1D26"/>
    <w:rsid w:val="00AE2723"/>
    <w:rsid w:val="00AE484D"/>
    <w:rsid w:val="00AE539E"/>
    <w:rsid w:val="00AF19D1"/>
    <w:rsid w:val="00AF707F"/>
    <w:rsid w:val="00AF73C0"/>
    <w:rsid w:val="00AF74A7"/>
    <w:rsid w:val="00B04D55"/>
    <w:rsid w:val="00B14578"/>
    <w:rsid w:val="00B16BE7"/>
    <w:rsid w:val="00B221AD"/>
    <w:rsid w:val="00B23C61"/>
    <w:rsid w:val="00B2521E"/>
    <w:rsid w:val="00B267C5"/>
    <w:rsid w:val="00B30CB9"/>
    <w:rsid w:val="00B313C2"/>
    <w:rsid w:val="00B3489F"/>
    <w:rsid w:val="00B35EA8"/>
    <w:rsid w:val="00B37078"/>
    <w:rsid w:val="00B41606"/>
    <w:rsid w:val="00B424C5"/>
    <w:rsid w:val="00B44487"/>
    <w:rsid w:val="00B469A0"/>
    <w:rsid w:val="00B506F1"/>
    <w:rsid w:val="00B50FE8"/>
    <w:rsid w:val="00B62939"/>
    <w:rsid w:val="00B66B25"/>
    <w:rsid w:val="00B82E15"/>
    <w:rsid w:val="00B914CE"/>
    <w:rsid w:val="00B92E6F"/>
    <w:rsid w:val="00BA4323"/>
    <w:rsid w:val="00BA65C7"/>
    <w:rsid w:val="00BB0071"/>
    <w:rsid w:val="00BB0B24"/>
    <w:rsid w:val="00BB4303"/>
    <w:rsid w:val="00BC403B"/>
    <w:rsid w:val="00BD6427"/>
    <w:rsid w:val="00BD6BB1"/>
    <w:rsid w:val="00BD7F37"/>
    <w:rsid w:val="00BE0C24"/>
    <w:rsid w:val="00BE3697"/>
    <w:rsid w:val="00BE3A10"/>
    <w:rsid w:val="00BE4DC1"/>
    <w:rsid w:val="00BE6C3F"/>
    <w:rsid w:val="00BF1CFA"/>
    <w:rsid w:val="00BF1F63"/>
    <w:rsid w:val="00BF21FD"/>
    <w:rsid w:val="00BF4394"/>
    <w:rsid w:val="00BF5A64"/>
    <w:rsid w:val="00C002E1"/>
    <w:rsid w:val="00C02B74"/>
    <w:rsid w:val="00C0482C"/>
    <w:rsid w:val="00C04E7E"/>
    <w:rsid w:val="00C057BC"/>
    <w:rsid w:val="00C06A83"/>
    <w:rsid w:val="00C12404"/>
    <w:rsid w:val="00C156C6"/>
    <w:rsid w:val="00C16300"/>
    <w:rsid w:val="00C171AD"/>
    <w:rsid w:val="00C17A9C"/>
    <w:rsid w:val="00C20105"/>
    <w:rsid w:val="00C20661"/>
    <w:rsid w:val="00C21C02"/>
    <w:rsid w:val="00C23815"/>
    <w:rsid w:val="00C242F4"/>
    <w:rsid w:val="00C265B5"/>
    <w:rsid w:val="00C278CF"/>
    <w:rsid w:val="00C30BC5"/>
    <w:rsid w:val="00C35CE5"/>
    <w:rsid w:val="00C438F0"/>
    <w:rsid w:val="00C500B0"/>
    <w:rsid w:val="00C52D59"/>
    <w:rsid w:val="00C537D8"/>
    <w:rsid w:val="00C54441"/>
    <w:rsid w:val="00C54CED"/>
    <w:rsid w:val="00C56188"/>
    <w:rsid w:val="00C56D58"/>
    <w:rsid w:val="00C57461"/>
    <w:rsid w:val="00C5782A"/>
    <w:rsid w:val="00C60C18"/>
    <w:rsid w:val="00C64567"/>
    <w:rsid w:val="00C65372"/>
    <w:rsid w:val="00C75424"/>
    <w:rsid w:val="00C801F0"/>
    <w:rsid w:val="00C825B4"/>
    <w:rsid w:val="00C85836"/>
    <w:rsid w:val="00C939AD"/>
    <w:rsid w:val="00C95F9C"/>
    <w:rsid w:val="00C97B4B"/>
    <w:rsid w:val="00CA1747"/>
    <w:rsid w:val="00CA7A8B"/>
    <w:rsid w:val="00CB07E6"/>
    <w:rsid w:val="00CB1CC4"/>
    <w:rsid w:val="00CB429B"/>
    <w:rsid w:val="00CB5274"/>
    <w:rsid w:val="00CD26DD"/>
    <w:rsid w:val="00CE3172"/>
    <w:rsid w:val="00CE3BF7"/>
    <w:rsid w:val="00CE50CA"/>
    <w:rsid w:val="00CE5A28"/>
    <w:rsid w:val="00CE5D80"/>
    <w:rsid w:val="00CF6A2E"/>
    <w:rsid w:val="00CF6DE0"/>
    <w:rsid w:val="00D00E6C"/>
    <w:rsid w:val="00D02CC7"/>
    <w:rsid w:val="00D02DC9"/>
    <w:rsid w:val="00D0375C"/>
    <w:rsid w:val="00D03BBF"/>
    <w:rsid w:val="00D0603C"/>
    <w:rsid w:val="00D109E1"/>
    <w:rsid w:val="00D1462B"/>
    <w:rsid w:val="00D23565"/>
    <w:rsid w:val="00D2372A"/>
    <w:rsid w:val="00D25BB9"/>
    <w:rsid w:val="00D3000D"/>
    <w:rsid w:val="00D30DC1"/>
    <w:rsid w:val="00D31BF2"/>
    <w:rsid w:val="00D32B84"/>
    <w:rsid w:val="00D33A17"/>
    <w:rsid w:val="00D34CEA"/>
    <w:rsid w:val="00D408A0"/>
    <w:rsid w:val="00D41F75"/>
    <w:rsid w:val="00D42802"/>
    <w:rsid w:val="00D434B0"/>
    <w:rsid w:val="00D456F4"/>
    <w:rsid w:val="00D46181"/>
    <w:rsid w:val="00D51AA7"/>
    <w:rsid w:val="00D51B41"/>
    <w:rsid w:val="00D52029"/>
    <w:rsid w:val="00D53317"/>
    <w:rsid w:val="00D61FD3"/>
    <w:rsid w:val="00D67658"/>
    <w:rsid w:val="00D758C3"/>
    <w:rsid w:val="00D76938"/>
    <w:rsid w:val="00D81AB2"/>
    <w:rsid w:val="00D828B6"/>
    <w:rsid w:val="00D83F2B"/>
    <w:rsid w:val="00D858EC"/>
    <w:rsid w:val="00D8653C"/>
    <w:rsid w:val="00D934D6"/>
    <w:rsid w:val="00D93AE2"/>
    <w:rsid w:val="00D93AFA"/>
    <w:rsid w:val="00D93CDA"/>
    <w:rsid w:val="00D9565B"/>
    <w:rsid w:val="00DA101D"/>
    <w:rsid w:val="00DA184E"/>
    <w:rsid w:val="00DA2B3B"/>
    <w:rsid w:val="00DA3036"/>
    <w:rsid w:val="00DA4777"/>
    <w:rsid w:val="00DA6DBB"/>
    <w:rsid w:val="00DB13FE"/>
    <w:rsid w:val="00DB3DBD"/>
    <w:rsid w:val="00DB47DB"/>
    <w:rsid w:val="00DC1383"/>
    <w:rsid w:val="00DC1DC9"/>
    <w:rsid w:val="00DC55F4"/>
    <w:rsid w:val="00DC6CD9"/>
    <w:rsid w:val="00DD116A"/>
    <w:rsid w:val="00DE0C95"/>
    <w:rsid w:val="00DE4245"/>
    <w:rsid w:val="00DE59AC"/>
    <w:rsid w:val="00DF4AF2"/>
    <w:rsid w:val="00DF6C37"/>
    <w:rsid w:val="00E0158A"/>
    <w:rsid w:val="00E0368A"/>
    <w:rsid w:val="00E04BFB"/>
    <w:rsid w:val="00E07DFD"/>
    <w:rsid w:val="00E10AC7"/>
    <w:rsid w:val="00E145DF"/>
    <w:rsid w:val="00E147F8"/>
    <w:rsid w:val="00E14ACD"/>
    <w:rsid w:val="00E14D2A"/>
    <w:rsid w:val="00E1617C"/>
    <w:rsid w:val="00E161DF"/>
    <w:rsid w:val="00E21175"/>
    <w:rsid w:val="00E23556"/>
    <w:rsid w:val="00E257FD"/>
    <w:rsid w:val="00E2794A"/>
    <w:rsid w:val="00E364E8"/>
    <w:rsid w:val="00E366D5"/>
    <w:rsid w:val="00E37A80"/>
    <w:rsid w:val="00E401AF"/>
    <w:rsid w:val="00E416E0"/>
    <w:rsid w:val="00E46682"/>
    <w:rsid w:val="00E51576"/>
    <w:rsid w:val="00E517F0"/>
    <w:rsid w:val="00E526B8"/>
    <w:rsid w:val="00E527EB"/>
    <w:rsid w:val="00E52E03"/>
    <w:rsid w:val="00E60EF4"/>
    <w:rsid w:val="00E626E5"/>
    <w:rsid w:val="00E662C7"/>
    <w:rsid w:val="00E664D3"/>
    <w:rsid w:val="00E66C19"/>
    <w:rsid w:val="00E67E4F"/>
    <w:rsid w:val="00E724AB"/>
    <w:rsid w:val="00E74971"/>
    <w:rsid w:val="00E85960"/>
    <w:rsid w:val="00E95502"/>
    <w:rsid w:val="00E96A44"/>
    <w:rsid w:val="00E978FB"/>
    <w:rsid w:val="00EA10BA"/>
    <w:rsid w:val="00EA3070"/>
    <w:rsid w:val="00EA35F8"/>
    <w:rsid w:val="00EB4207"/>
    <w:rsid w:val="00EB678B"/>
    <w:rsid w:val="00EC0C46"/>
    <w:rsid w:val="00EC17DF"/>
    <w:rsid w:val="00EC26EA"/>
    <w:rsid w:val="00EC3AA2"/>
    <w:rsid w:val="00ED00A3"/>
    <w:rsid w:val="00ED023E"/>
    <w:rsid w:val="00ED2899"/>
    <w:rsid w:val="00ED2EC6"/>
    <w:rsid w:val="00ED32CE"/>
    <w:rsid w:val="00ED3839"/>
    <w:rsid w:val="00ED3E4C"/>
    <w:rsid w:val="00ED452E"/>
    <w:rsid w:val="00ED74BF"/>
    <w:rsid w:val="00ED76E8"/>
    <w:rsid w:val="00EE0A91"/>
    <w:rsid w:val="00EE115C"/>
    <w:rsid w:val="00EE15D1"/>
    <w:rsid w:val="00EE4617"/>
    <w:rsid w:val="00EE4F26"/>
    <w:rsid w:val="00EF108D"/>
    <w:rsid w:val="00F05827"/>
    <w:rsid w:val="00F05B87"/>
    <w:rsid w:val="00F06E60"/>
    <w:rsid w:val="00F07C9C"/>
    <w:rsid w:val="00F12FFA"/>
    <w:rsid w:val="00F132E4"/>
    <w:rsid w:val="00F146E4"/>
    <w:rsid w:val="00F20F96"/>
    <w:rsid w:val="00F23A98"/>
    <w:rsid w:val="00F3070C"/>
    <w:rsid w:val="00F3358B"/>
    <w:rsid w:val="00F34D5C"/>
    <w:rsid w:val="00F355DC"/>
    <w:rsid w:val="00F35DE4"/>
    <w:rsid w:val="00F431DE"/>
    <w:rsid w:val="00F44B8B"/>
    <w:rsid w:val="00F45C46"/>
    <w:rsid w:val="00F51C7B"/>
    <w:rsid w:val="00F524E1"/>
    <w:rsid w:val="00F54832"/>
    <w:rsid w:val="00F5567B"/>
    <w:rsid w:val="00F572DC"/>
    <w:rsid w:val="00F62B58"/>
    <w:rsid w:val="00F63503"/>
    <w:rsid w:val="00F63950"/>
    <w:rsid w:val="00F639DB"/>
    <w:rsid w:val="00F64108"/>
    <w:rsid w:val="00F642C4"/>
    <w:rsid w:val="00F70259"/>
    <w:rsid w:val="00F73227"/>
    <w:rsid w:val="00F73FD9"/>
    <w:rsid w:val="00F74E81"/>
    <w:rsid w:val="00F75340"/>
    <w:rsid w:val="00F761AE"/>
    <w:rsid w:val="00F76E28"/>
    <w:rsid w:val="00F8020C"/>
    <w:rsid w:val="00F80EBC"/>
    <w:rsid w:val="00F820F2"/>
    <w:rsid w:val="00F85148"/>
    <w:rsid w:val="00F87F4F"/>
    <w:rsid w:val="00F9271F"/>
    <w:rsid w:val="00FA0264"/>
    <w:rsid w:val="00FA1063"/>
    <w:rsid w:val="00FA285F"/>
    <w:rsid w:val="00FA4B1F"/>
    <w:rsid w:val="00FA4E72"/>
    <w:rsid w:val="00FA6102"/>
    <w:rsid w:val="00FB1A4F"/>
    <w:rsid w:val="00FB1B4D"/>
    <w:rsid w:val="00FB67D8"/>
    <w:rsid w:val="00FC0277"/>
    <w:rsid w:val="00FC1B9F"/>
    <w:rsid w:val="00FC4B83"/>
    <w:rsid w:val="00FC793D"/>
    <w:rsid w:val="00FD2603"/>
    <w:rsid w:val="00FD522A"/>
    <w:rsid w:val="00FD6226"/>
    <w:rsid w:val="00FD740C"/>
    <w:rsid w:val="00FD74A5"/>
    <w:rsid w:val="00FE1401"/>
    <w:rsid w:val="00FE3B3C"/>
    <w:rsid w:val="00FE4DFA"/>
    <w:rsid w:val="00FF28BB"/>
    <w:rsid w:val="00FF5C72"/>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E9047"/>
  <w15:chartTrackingRefBased/>
  <w15:docId w15:val="{9DD06F2F-159A-4B70-AA4C-ACA9CF71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A64"/>
    <w:pPr>
      <w:ind w:left="720"/>
      <w:contextualSpacing/>
    </w:pPr>
  </w:style>
  <w:style w:type="paragraph" w:styleId="BalloonText">
    <w:name w:val="Balloon Text"/>
    <w:basedOn w:val="Normal"/>
    <w:link w:val="BalloonTextChar"/>
    <w:uiPriority w:val="99"/>
    <w:semiHidden/>
    <w:unhideWhenUsed/>
    <w:rsid w:val="00EF1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8D"/>
    <w:rPr>
      <w:rFonts w:ascii="Segoe UI" w:hAnsi="Segoe UI" w:cs="Segoe UI"/>
      <w:sz w:val="18"/>
      <w:szCs w:val="18"/>
    </w:rPr>
  </w:style>
  <w:style w:type="paragraph" w:styleId="Header">
    <w:name w:val="header"/>
    <w:basedOn w:val="Normal"/>
    <w:link w:val="HeaderChar"/>
    <w:uiPriority w:val="99"/>
    <w:unhideWhenUsed/>
    <w:rsid w:val="00E23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556"/>
  </w:style>
  <w:style w:type="paragraph" w:styleId="Footer">
    <w:name w:val="footer"/>
    <w:basedOn w:val="Normal"/>
    <w:link w:val="FooterChar"/>
    <w:uiPriority w:val="99"/>
    <w:unhideWhenUsed/>
    <w:rsid w:val="00E2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556"/>
  </w:style>
  <w:style w:type="character" w:customStyle="1" w:styleId="text">
    <w:name w:val="text"/>
    <w:basedOn w:val="DefaultParagraphFont"/>
    <w:rsid w:val="00720273"/>
  </w:style>
  <w:style w:type="character" w:styleId="Hyperlink">
    <w:name w:val="Hyperlink"/>
    <w:basedOn w:val="DefaultParagraphFont"/>
    <w:uiPriority w:val="99"/>
    <w:unhideWhenUsed/>
    <w:rsid w:val="003248FE"/>
    <w:rPr>
      <w:color w:val="0563C1" w:themeColor="hyperlink"/>
      <w:u w:val="single"/>
    </w:rPr>
  </w:style>
  <w:style w:type="paragraph" w:styleId="NormalWeb">
    <w:name w:val="Normal (Web)"/>
    <w:basedOn w:val="Normal"/>
    <w:uiPriority w:val="99"/>
    <w:unhideWhenUsed/>
    <w:rsid w:val="00D060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971">
      <w:bodyDiv w:val="1"/>
      <w:marLeft w:val="0"/>
      <w:marRight w:val="0"/>
      <w:marTop w:val="0"/>
      <w:marBottom w:val="0"/>
      <w:divBdr>
        <w:top w:val="none" w:sz="0" w:space="0" w:color="auto"/>
        <w:left w:val="none" w:sz="0" w:space="0" w:color="auto"/>
        <w:bottom w:val="none" w:sz="0" w:space="0" w:color="auto"/>
        <w:right w:val="none" w:sz="0" w:space="0" w:color="auto"/>
      </w:divBdr>
    </w:div>
    <w:div w:id="83303574">
      <w:bodyDiv w:val="1"/>
      <w:marLeft w:val="0"/>
      <w:marRight w:val="0"/>
      <w:marTop w:val="0"/>
      <w:marBottom w:val="0"/>
      <w:divBdr>
        <w:top w:val="none" w:sz="0" w:space="0" w:color="auto"/>
        <w:left w:val="none" w:sz="0" w:space="0" w:color="auto"/>
        <w:bottom w:val="none" w:sz="0" w:space="0" w:color="auto"/>
        <w:right w:val="none" w:sz="0" w:space="0" w:color="auto"/>
      </w:divBdr>
    </w:div>
    <w:div w:id="94175923">
      <w:bodyDiv w:val="1"/>
      <w:marLeft w:val="0"/>
      <w:marRight w:val="0"/>
      <w:marTop w:val="0"/>
      <w:marBottom w:val="0"/>
      <w:divBdr>
        <w:top w:val="none" w:sz="0" w:space="0" w:color="auto"/>
        <w:left w:val="none" w:sz="0" w:space="0" w:color="auto"/>
        <w:bottom w:val="none" w:sz="0" w:space="0" w:color="auto"/>
        <w:right w:val="none" w:sz="0" w:space="0" w:color="auto"/>
      </w:divBdr>
    </w:div>
    <w:div w:id="170721513">
      <w:bodyDiv w:val="1"/>
      <w:marLeft w:val="0"/>
      <w:marRight w:val="0"/>
      <w:marTop w:val="0"/>
      <w:marBottom w:val="0"/>
      <w:divBdr>
        <w:top w:val="none" w:sz="0" w:space="0" w:color="auto"/>
        <w:left w:val="none" w:sz="0" w:space="0" w:color="auto"/>
        <w:bottom w:val="none" w:sz="0" w:space="0" w:color="auto"/>
        <w:right w:val="none" w:sz="0" w:space="0" w:color="auto"/>
      </w:divBdr>
      <w:divsChild>
        <w:div w:id="617176037">
          <w:marLeft w:val="0"/>
          <w:marRight w:val="0"/>
          <w:marTop w:val="0"/>
          <w:marBottom w:val="0"/>
          <w:divBdr>
            <w:top w:val="none" w:sz="0" w:space="0" w:color="auto"/>
            <w:left w:val="none" w:sz="0" w:space="0" w:color="auto"/>
            <w:bottom w:val="none" w:sz="0" w:space="0" w:color="auto"/>
            <w:right w:val="none" w:sz="0" w:space="0" w:color="auto"/>
          </w:divBdr>
          <w:divsChild>
            <w:div w:id="257253984">
              <w:marLeft w:val="0"/>
              <w:marRight w:val="0"/>
              <w:marTop w:val="0"/>
              <w:marBottom w:val="0"/>
              <w:divBdr>
                <w:top w:val="none" w:sz="0" w:space="0" w:color="auto"/>
                <w:left w:val="none" w:sz="0" w:space="0" w:color="auto"/>
                <w:bottom w:val="none" w:sz="0" w:space="0" w:color="auto"/>
                <w:right w:val="none" w:sz="0" w:space="0" w:color="auto"/>
              </w:divBdr>
              <w:divsChild>
                <w:div w:id="9355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3136">
      <w:bodyDiv w:val="1"/>
      <w:marLeft w:val="0"/>
      <w:marRight w:val="0"/>
      <w:marTop w:val="0"/>
      <w:marBottom w:val="0"/>
      <w:divBdr>
        <w:top w:val="none" w:sz="0" w:space="0" w:color="auto"/>
        <w:left w:val="none" w:sz="0" w:space="0" w:color="auto"/>
        <w:bottom w:val="none" w:sz="0" w:space="0" w:color="auto"/>
        <w:right w:val="none" w:sz="0" w:space="0" w:color="auto"/>
      </w:divBdr>
    </w:div>
    <w:div w:id="240067188">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2034332961">
          <w:marLeft w:val="0"/>
          <w:marRight w:val="0"/>
          <w:marTop w:val="0"/>
          <w:marBottom w:val="0"/>
          <w:divBdr>
            <w:top w:val="none" w:sz="0" w:space="0" w:color="auto"/>
            <w:left w:val="none" w:sz="0" w:space="0" w:color="auto"/>
            <w:bottom w:val="none" w:sz="0" w:space="0" w:color="auto"/>
            <w:right w:val="none" w:sz="0" w:space="0" w:color="auto"/>
          </w:divBdr>
          <w:divsChild>
            <w:div w:id="2007171952">
              <w:marLeft w:val="0"/>
              <w:marRight w:val="0"/>
              <w:marTop w:val="0"/>
              <w:marBottom w:val="0"/>
              <w:divBdr>
                <w:top w:val="none" w:sz="0" w:space="0" w:color="auto"/>
                <w:left w:val="none" w:sz="0" w:space="0" w:color="auto"/>
                <w:bottom w:val="none" w:sz="0" w:space="0" w:color="auto"/>
                <w:right w:val="none" w:sz="0" w:space="0" w:color="auto"/>
              </w:divBdr>
              <w:divsChild>
                <w:div w:id="17880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83063">
      <w:bodyDiv w:val="1"/>
      <w:marLeft w:val="0"/>
      <w:marRight w:val="0"/>
      <w:marTop w:val="0"/>
      <w:marBottom w:val="0"/>
      <w:divBdr>
        <w:top w:val="none" w:sz="0" w:space="0" w:color="auto"/>
        <w:left w:val="none" w:sz="0" w:space="0" w:color="auto"/>
        <w:bottom w:val="none" w:sz="0" w:space="0" w:color="auto"/>
        <w:right w:val="none" w:sz="0" w:space="0" w:color="auto"/>
      </w:divBdr>
      <w:divsChild>
        <w:div w:id="2073500818">
          <w:marLeft w:val="0"/>
          <w:marRight w:val="0"/>
          <w:marTop w:val="0"/>
          <w:marBottom w:val="0"/>
          <w:divBdr>
            <w:top w:val="none" w:sz="0" w:space="0" w:color="auto"/>
            <w:left w:val="none" w:sz="0" w:space="0" w:color="auto"/>
            <w:bottom w:val="none" w:sz="0" w:space="0" w:color="auto"/>
            <w:right w:val="none" w:sz="0" w:space="0" w:color="auto"/>
          </w:divBdr>
          <w:divsChild>
            <w:div w:id="1664310715">
              <w:marLeft w:val="0"/>
              <w:marRight w:val="0"/>
              <w:marTop w:val="0"/>
              <w:marBottom w:val="0"/>
              <w:divBdr>
                <w:top w:val="none" w:sz="0" w:space="0" w:color="auto"/>
                <w:left w:val="none" w:sz="0" w:space="0" w:color="auto"/>
                <w:bottom w:val="none" w:sz="0" w:space="0" w:color="auto"/>
                <w:right w:val="none" w:sz="0" w:space="0" w:color="auto"/>
              </w:divBdr>
              <w:divsChild>
                <w:div w:id="14542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0397">
      <w:bodyDiv w:val="1"/>
      <w:marLeft w:val="0"/>
      <w:marRight w:val="0"/>
      <w:marTop w:val="0"/>
      <w:marBottom w:val="0"/>
      <w:divBdr>
        <w:top w:val="none" w:sz="0" w:space="0" w:color="auto"/>
        <w:left w:val="none" w:sz="0" w:space="0" w:color="auto"/>
        <w:bottom w:val="none" w:sz="0" w:space="0" w:color="auto"/>
        <w:right w:val="none" w:sz="0" w:space="0" w:color="auto"/>
      </w:divBdr>
    </w:div>
    <w:div w:id="554320890">
      <w:bodyDiv w:val="1"/>
      <w:marLeft w:val="0"/>
      <w:marRight w:val="0"/>
      <w:marTop w:val="0"/>
      <w:marBottom w:val="0"/>
      <w:divBdr>
        <w:top w:val="none" w:sz="0" w:space="0" w:color="auto"/>
        <w:left w:val="none" w:sz="0" w:space="0" w:color="auto"/>
        <w:bottom w:val="none" w:sz="0" w:space="0" w:color="auto"/>
        <w:right w:val="none" w:sz="0" w:space="0" w:color="auto"/>
      </w:divBdr>
    </w:div>
    <w:div w:id="554394291">
      <w:bodyDiv w:val="1"/>
      <w:marLeft w:val="0"/>
      <w:marRight w:val="0"/>
      <w:marTop w:val="0"/>
      <w:marBottom w:val="0"/>
      <w:divBdr>
        <w:top w:val="none" w:sz="0" w:space="0" w:color="auto"/>
        <w:left w:val="none" w:sz="0" w:space="0" w:color="auto"/>
        <w:bottom w:val="none" w:sz="0" w:space="0" w:color="auto"/>
        <w:right w:val="none" w:sz="0" w:space="0" w:color="auto"/>
      </w:divBdr>
      <w:divsChild>
        <w:div w:id="890649011">
          <w:marLeft w:val="0"/>
          <w:marRight w:val="0"/>
          <w:marTop w:val="0"/>
          <w:marBottom w:val="0"/>
          <w:divBdr>
            <w:top w:val="none" w:sz="0" w:space="0" w:color="auto"/>
            <w:left w:val="none" w:sz="0" w:space="0" w:color="auto"/>
            <w:bottom w:val="none" w:sz="0" w:space="0" w:color="auto"/>
            <w:right w:val="none" w:sz="0" w:space="0" w:color="auto"/>
          </w:divBdr>
          <w:divsChild>
            <w:div w:id="233467810">
              <w:marLeft w:val="0"/>
              <w:marRight w:val="0"/>
              <w:marTop w:val="0"/>
              <w:marBottom w:val="0"/>
              <w:divBdr>
                <w:top w:val="none" w:sz="0" w:space="0" w:color="auto"/>
                <w:left w:val="none" w:sz="0" w:space="0" w:color="auto"/>
                <w:bottom w:val="none" w:sz="0" w:space="0" w:color="auto"/>
                <w:right w:val="none" w:sz="0" w:space="0" w:color="auto"/>
              </w:divBdr>
              <w:divsChild>
                <w:div w:id="2129466707">
                  <w:marLeft w:val="0"/>
                  <w:marRight w:val="0"/>
                  <w:marTop w:val="0"/>
                  <w:marBottom w:val="0"/>
                  <w:divBdr>
                    <w:top w:val="none" w:sz="0" w:space="0" w:color="auto"/>
                    <w:left w:val="none" w:sz="0" w:space="0" w:color="auto"/>
                    <w:bottom w:val="none" w:sz="0" w:space="0" w:color="auto"/>
                    <w:right w:val="none" w:sz="0" w:space="0" w:color="auto"/>
                  </w:divBdr>
                  <w:divsChild>
                    <w:div w:id="17637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0624">
      <w:bodyDiv w:val="1"/>
      <w:marLeft w:val="0"/>
      <w:marRight w:val="0"/>
      <w:marTop w:val="0"/>
      <w:marBottom w:val="0"/>
      <w:divBdr>
        <w:top w:val="none" w:sz="0" w:space="0" w:color="auto"/>
        <w:left w:val="none" w:sz="0" w:space="0" w:color="auto"/>
        <w:bottom w:val="none" w:sz="0" w:space="0" w:color="auto"/>
        <w:right w:val="none" w:sz="0" w:space="0" w:color="auto"/>
      </w:divBdr>
    </w:div>
    <w:div w:id="604263997">
      <w:bodyDiv w:val="1"/>
      <w:marLeft w:val="0"/>
      <w:marRight w:val="0"/>
      <w:marTop w:val="0"/>
      <w:marBottom w:val="0"/>
      <w:divBdr>
        <w:top w:val="none" w:sz="0" w:space="0" w:color="auto"/>
        <w:left w:val="none" w:sz="0" w:space="0" w:color="auto"/>
        <w:bottom w:val="none" w:sz="0" w:space="0" w:color="auto"/>
        <w:right w:val="none" w:sz="0" w:space="0" w:color="auto"/>
      </w:divBdr>
      <w:divsChild>
        <w:div w:id="2087341446">
          <w:marLeft w:val="0"/>
          <w:marRight w:val="0"/>
          <w:marTop w:val="0"/>
          <w:marBottom w:val="0"/>
          <w:divBdr>
            <w:top w:val="none" w:sz="0" w:space="0" w:color="auto"/>
            <w:left w:val="none" w:sz="0" w:space="0" w:color="auto"/>
            <w:bottom w:val="none" w:sz="0" w:space="0" w:color="auto"/>
            <w:right w:val="none" w:sz="0" w:space="0" w:color="auto"/>
          </w:divBdr>
          <w:divsChild>
            <w:div w:id="15620369">
              <w:marLeft w:val="0"/>
              <w:marRight w:val="0"/>
              <w:marTop w:val="0"/>
              <w:marBottom w:val="0"/>
              <w:divBdr>
                <w:top w:val="none" w:sz="0" w:space="0" w:color="auto"/>
                <w:left w:val="none" w:sz="0" w:space="0" w:color="auto"/>
                <w:bottom w:val="none" w:sz="0" w:space="0" w:color="auto"/>
                <w:right w:val="none" w:sz="0" w:space="0" w:color="auto"/>
              </w:divBdr>
              <w:divsChild>
                <w:div w:id="4411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7925">
      <w:bodyDiv w:val="1"/>
      <w:marLeft w:val="0"/>
      <w:marRight w:val="0"/>
      <w:marTop w:val="0"/>
      <w:marBottom w:val="0"/>
      <w:divBdr>
        <w:top w:val="none" w:sz="0" w:space="0" w:color="auto"/>
        <w:left w:val="none" w:sz="0" w:space="0" w:color="auto"/>
        <w:bottom w:val="none" w:sz="0" w:space="0" w:color="auto"/>
        <w:right w:val="none" w:sz="0" w:space="0" w:color="auto"/>
      </w:divBdr>
    </w:div>
    <w:div w:id="703292124">
      <w:bodyDiv w:val="1"/>
      <w:marLeft w:val="0"/>
      <w:marRight w:val="0"/>
      <w:marTop w:val="0"/>
      <w:marBottom w:val="0"/>
      <w:divBdr>
        <w:top w:val="none" w:sz="0" w:space="0" w:color="auto"/>
        <w:left w:val="none" w:sz="0" w:space="0" w:color="auto"/>
        <w:bottom w:val="none" w:sz="0" w:space="0" w:color="auto"/>
        <w:right w:val="none" w:sz="0" w:space="0" w:color="auto"/>
      </w:divBdr>
    </w:div>
    <w:div w:id="723286767">
      <w:bodyDiv w:val="1"/>
      <w:marLeft w:val="0"/>
      <w:marRight w:val="0"/>
      <w:marTop w:val="0"/>
      <w:marBottom w:val="0"/>
      <w:divBdr>
        <w:top w:val="none" w:sz="0" w:space="0" w:color="auto"/>
        <w:left w:val="none" w:sz="0" w:space="0" w:color="auto"/>
        <w:bottom w:val="none" w:sz="0" w:space="0" w:color="auto"/>
        <w:right w:val="none" w:sz="0" w:space="0" w:color="auto"/>
      </w:divBdr>
    </w:div>
    <w:div w:id="773863631">
      <w:bodyDiv w:val="1"/>
      <w:marLeft w:val="0"/>
      <w:marRight w:val="0"/>
      <w:marTop w:val="0"/>
      <w:marBottom w:val="0"/>
      <w:divBdr>
        <w:top w:val="none" w:sz="0" w:space="0" w:color="auto"/>
        <w:left w:val="none" w:sz="0" w:space="0" w:color="auto"/>
        <w:bottom w:val="none" w:sz="0" w:space="0" w:color="auto"/>
        <w:right w:val="none" w:sz="0" w:space="0" w:color="auto"/>
      </w:divBdr>
    </w:div>
    <w:div w:id="864246652">
      <w:bodyDiv w:val="1"/>
      <w:marLeft w:val="0"/>
      <w:marRight w:val="0"/>
      <w:marTop w:val="0"/>
      <w:marBottom w:val="0"/>
      <w:divBdr>
        <w:top w:val="none" w:sz="0" w:space="0" w:color="auto"/>
        <w:left w:val="none" w:sz="0" w:space="0" w:color="auto"/>
        <w:bottom w:val="none" w:sz="0" w:space="0" w:color="auto"/>
        <w:right w:val="none" w:sz="0" w:space="0" w:color="auto"/>
      </w:divBdr>
    </w:div>
    <w:div w:id="875584414">
      <w:bodyDiv w:val="1"/>
      <w:marLeft w:val="0"/>
      <w:marRight w:val="0"/>
      <w:marTop w:val="0"/>
      <w:marBottom w:val="0"/>
      <w:divBdr>
        <w:top w:val="none" w:sz="0" w:space="0" w:color="auto"/>
        <w:left w:val="none" w:sz="0" w:space="0" w:color="auto"/>
        <w:bottom w:val="none" w:sz="0" w:space="0" w:color="auto"/>
        <w:right w:val="none" w:sz="0" w:space="0" w:color="auto"/>
      </w:divBdr>
    </w:div>
    <w:div w:id="912348033">
      <w:bodyDiv w:val="1"/>
      <w:marLeft w:val="0"/>
      <w:marRight w:val="0"/>
      <w:marTop w:val="0"/>
      <w:marBottom w:val="0"/>
      <w:divBdr>
        <w:top w:val="none" w:sz="0" w:space="0" w:color="auto"/>
        <w:left w:val="none" w:sz="0" w:space="0" w:color="auto"/>
        <w:bottom w:val="none" w:sz="0" w:space="0" w:color="auto"/>
        <w:right w:val="none" w:sz="0" w:space="0" w:color="auto"/>
      </w:divBdr>
    </w:div>
    <w:div w:id="925262960">
      <w:bodyDiv w:val="1"/>
      <w:marLeft w:val="0"/>
      <w:marRight w:val="0"/>
      <w:marTop w:val="0"/>
      <w:marBottom w:val="0"/>
      <w:divBdr>
        <w:top w:val="none" w:sz="0" w:space="0" w:color="auto"/>
        <w:left w:val="none" w:sz="0" w:space="0" w:color="auto"/>
        <w:bottom w:val="none" w:sz="0" w:space="0" w:color="auto"/>
        <w:right w:val="none" w:sz="0" w:space="0" w:color="auto"/>
      </w:divBdr>
    </w:div>
    <w:div w:id="936641938">
      <w:bodyDiv w:val="1"/>
      <w:marLeft w:val="0"/>
      <w:marRight w:val="0"/>
      <w:marTop w:val="0"/>
      <w:marBottom w:val="0"/>
      <w:divBdr>
        <w:top w:val="none" w:sz="0" w:space="0" w:color="auto"/>
        <w:left w:val="none" w:sz="0" w:space="0" w:color="auto"/>
        <w:bottom w:val="none" w:sz="0" w:space="0" w:color="auto"/>
        <w:right w:val="none" w:sz="0" w:space="0" w:color="auto"/>
      </w:divBdr>
    </w:div>
    <w:div w:id="1021080223">
      <w:bodyDiv w:val="1"/>
      <w:marLeft w:val="0"/>
      <w:marRight w:val="0"/>
      <w:marTop w:val="0"/>
      <w:marBottom w:val="0"/>
      <w:divBdr>
        <w:top w:val="none" w:sz="0" w:space="0" w:color="auto"/>
        <w:left w:val="none" w:sz="0" w:space="0" w:color="auto"/>
        <w:bottom w:val="none" w:sz="0" w:space="0" w:color="auto"/>
        <w:right w:val="none" w:sz="0" w:space="0" w:color="auto"/>
      </w:divBdr>
      <w:divsChild>
        <w:div w:id="1685980218">
          <w:marLeft w:val="0"/>
          <w:marRight w:val="0"/>
          <w:marTop w:val="0"/>
          <w:marBottom w:val="0"/>
          <w:divBdr>
            <w:top w:val="none" w:sz="0" w:space="0" w:color="auto"/>
            <w:left w:val="none" w:sz="0" w:space="0" w:color="auto"/>
            <w:bottom w:val="none" w:sz="0" w:space="0" w:color="auto"/>
            <w:right w:val="none" w:sz="0" w:space="0" w:color="auto"/>
          </w:divBdr>
          <w:divsChild>
            <w:div w:id="1441997629">
              <w:marLeft w:val="0"/>
              <w:marRight w:val="0"/>
              <w:marTop w:val="0"/>
              <w:marBottom w:val="0"/>
              <w:divBdr>
                <w:top w:val="none" w:sz="0" w:space="0" w:color="auto"/>
                <w:left w:val="none" w:sz="0" w:space="0" w:color="auto"/>
                <w:bottom w:val="none" w:sz="0" w:space="0" w:color="auto"/>
                <w:right w:val="none" w:sz="0" w:space="0" w:color="auto"/>
              </w:divBdr>
              <w:divsChild>
                <w:div w:id="523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4962">
      <w:bodyDiv w:val="1"/>
      <w:marLeft w:val="0"/>
      <w:marRight w:val="0"/>
      <w:marTop w:val="0"/>
      <w:marBottom w:val="0"/>
      <w:divBdr>
        <w:top w:val="none" w:sz="0" w:space="0" w:color="auto"/>
        <w:left w:val="none" w:sz="0" w:space="0" w:color="auto"/>
        <w:bottom w:val="none" w:sz="0" w:space="0" w:color="auto"/>
        <w:right w:val="none" w:sz="0" w:space="0" w:color="auto"/>
      </w:divBdr>
      <w:divsChild>
        <w:div w:id="623853914">
          <w:marLeft w:val="0"/>
          <w:marRight w:val="0"/>
          <w:marTop w:val="0"/>
          <w:marBottom w:val="0"/>
          <w:divBdr>
            <w:top w:val="none" w:sz="0" w:space="0" w:color="auto"/>
            <w:left w:val="none" w:sz="0" w:space="0" w:color="auto"/>
            <w:bottom w:val="none" w:sz="0" w:space="0" w:color="auto"/>
            <w:right w:val="none" w:sz="0" w:space="0" w:color="auto"/>
          </w:divBdr>
          <w:divsChild>
            <w:div w:id="1568496567">
              <w:marLeft w:val="0"/>
              <w:marRight w:val="0"/>
              <w:marTop w:val="0"/>
              <w:marBottom w:val="0"/>
              <w:divBdr>
                <w:top w:val="none" w:sz="0" w:space="0" w:color="auto"/>
                <w:left w:val="none" w:sz="0" w:space="0" w:color="auto"/>
                <w:bottom w:val="none" w:sz="0" w:space="0" w:color="auto"/>
                <w:right w:val="none" w:sz="0" w:space="0" w:color="auto"/>
              </w:divBdr>
              <w:divsChild>
                <w:div w:id="7601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1644">
      <w:bodyDiv w:val="1"/>
      <w:marLeft w:val="0"/>
      <w:marRight w:val="0"/>
      <w:marTop w:val="0"/>
      <w:marBottom w:val="0"/>
      <w:divBdr>
        <w:top w:val="none" w:sz="0" w:space="0" w:color="auto"/>
        <w:left w:val="none" w:sz="0" w:space="0" w:color="auto"/>
        <w:bottom w:val="none" w:sz="0" w:space="0" w:color="auto"/>
        <w:right w:val="none" w:sz="0" w:space="0" w:color="auto"/>
      </w:divBdr>
    </w:div>
    <w:div w:id="1111053265">
      <w:bodyDiv w:val="1"/>
      <w:marLeft w:val="0"/>
      <w:marRight w:val="0"/>
      <w:marTop w:val="0"/>
      <w:marBottom w:val="0"/>
      <w:divBdr>
        <w:top w:val="none" w:sz="0" w:space="0" w:color="auto"/>
        <w:left w:val="none" w:sz="0" w:space="0" w:color="auto"/>
        <w:bottom w:val="none" w:sz="0" w:space="0" w:color="auto"/>
        <w:right w:val="none" w:sz="0" w:space="0" w:color="auto"/>
      </w:divBdr>
    </w:div>
    <w:div w:id="1149177367">
      <w:bodyDiv w:val="1"/>
      <w:marLeft w:val="0"/>
      <w:marRight w:val="0"/>
      <w:marTop w:val="0"/>
      <w:marBottom w:val="0"/>
      <w:divBdr>
        <w:top w:val="none" w:sz="0" w:space="0" w:color="auto"/>
        <w:left w:val="none" w:sz="0" w:space="0" w:color="auto"/>
        <w:bottom w:val="none" w:sz="0" w:space="0" w:color="auto"/>
        <w:right w:val="none" w:sz="0" w:space="0" w:color="auto"/>
      </w:divBdr>
    </w:div>
    <w:div w:id="1151756258">
      <w:bodyDiv w:val="1"/>
      <w:marLeft w:val="0"/>
      <w:marRight w:val="0"/>
      <w:marTop w:val="0"/>
      <w:marBottom w:val="0"/>
      <w:divBdr>
        <w:top w:val="none" w:sz="0" w:space="0" w:color="auto"/>
        <w:left w:val="none" w:sz="0" w:space="0" w:color="auto"/>
        <w:bottom w:val="none" w:sz="0" w:space="0" w:color="auto"/>
        <w:right w:val="none" w:sz="0" w:space="0" w:color="auto"/>
      </w:divBdr>
    </w:div>
    <w:div w:id="1208103453">
      <w:bodyDiv w:val="1"/>
      <w:marLeft w:val="0"/>
      <w:marRight w:val="0"/>
      <w:marTop w:val="0"/>
      <w:marBottom w:val="0"/>
      <w:divBdr>
        <w:top w:val="none" w:sz="0" w:space="0" w:color="auto"/>
        <w:left w:val="none" w:sz="0" w:space="0" w:color="auto"/>
        <w:bottom w:val="none" w:sz="0" w:space="0" w:color="auto"/>
        <w:right w:val="none" w:sz="0" w:space="0" w:color="auto"/>
      </w:divBdr>
    </w:div>
    <w:div w:id="1217014569">
      <w:bodyDiv w:val="1"/>
      <w:marLeft w:val="0"/>
      <w:marRight w:val="0"/>
      <w:marTop w:val="0"/>
      <w:marBottom w:val="0"/>
      <w:divBdr>
        <w:top w:val="none" w:sz="0" w:space="0" w:color="auto"/>
        <w:left w:val="none" w:sz="0" w:space="0" w:color="auto"/>
        <w:bottom w:val="none" w:sz="0" w:space="0" w:color="auto"/>
        <w:right w:val="none" w:sz="0" w:space="0" w:color="auto"/>
      </w:divBdr>
    </w:div>
    <w:div w:id="1228497477">
      <w:bodyDiv w:val="1"/>
      <w:marLeft w:val="0"/>
      <w:marRight w:val="0"/>
      <w:marTop w:val="0"/>
      <w:marBottom w:val="0"/>
      <w:divBdr>
        <w:top w:val="none" w:sz="0" w:space="0" w:color="auto"/>
        <w:left w:val="none" w:sz="0" w:space="0" w:color="auto"/>
        <w:bottom w:val="none" w:sz="0" w:space="0" w:color="auto"/>
        <w:right w:val="none" w:sz="0" w:space="0" w:color="auto"/>
      </w:divBdr>
    </w:div>
    <w:div w:id="1232812687">
      <w:bodyDiv w:val="1"/>
      <w:marLeft w:val="0"/>
      <w:marRight w:val="0"/>
      <w:marTop w:val="0"/>
      <w:marBottom w:val="0"/>
      <w:divBdr>
        <w:top w:val="none" w:sz="0" w:space="0" w:color="auto"/>
        <w:left w:val="none" w:sz="0" w:space="0" w:color="auto"/>
        <w:bottom w:val="none" w:sz="0" w:space="0" w:color="auto"/>
        <w:right w:val="none" w:sz="0" w:space="0" w:color="auto"/>
      </w:divBdr>
    </w:div>
    <w:div w:id="1241939563">
      <w:bodyDiv w:val="1"/>
      <w:marLeft w:val="0"/>
      <w:marRight w:val="0"/>
      <w:marTop w:val="0"/>
      <w:marBottom w:val="0"/>
      <w:divBdr>
        <w:top w:val="none" w:sz="0" w:space="0" w:color="auto"/>
        <w:left w:val="none" w:sz="0" w:space="0" w:color="auto"/>
        <w:bottom w:val="none" w:sz="0" w:space="0" w:color="auto"/>
        <w:right w:val="none" w:sz="0" w:space="0" w:color="auto"/>
      </w:divBdr>
      <w:divsChild>
        <w:div w:id="764114747">
          <w:marLeft w:val="0"/>
          <w:marRight w:val="0"/>
          <w:marTop w:val="0"/>
          <w:marBottom w:val="0"/>
          <w:divBdr>
            <w:top w:val="none" w:sz="0" w:space="0" w:color="auto"/>
            <w:left w:val="none" w:sz="0" w:space="0" w:color="auto"/>
            <w:bottom w:val="none" w:sz="0" w:space="0" w:color="auto"/>
            <w:right w:val="none" w:sz="0" w:space="0" w:color="auto"/>
          </w:divBdr>
          <w:divsChild>
            <w:div w:id="728962060">
              <w:marLeft w:val="0"/>
              <w:marRight w:val="0"/>
              <w:marTop w:val="0"/>
              <w:marBottom w:val="0"/>
              <w:divBdr>
                <w:top w:val="none" w:sz="0" w:space="0" w:color="auto"/>
                <w:left w:val="none" w:sz="0" w:space="0" w:color="auto"/>
                <w:bottom w:val="none" w:sz="0" w:space="0" w:color="auto"/>
                <w:right w:val="none" w:sz="0" w:space="0" w:color="auto"/>
              </w:divBdr>
              <w:divsChild>
                <w:div w:id="961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497">
      <w:bodyDiv w:val="1"/>
      <w:marLeft w:val="0"/>
      <w:marRight w:val="0"/>
      <w:marTop w:val="0"/>
      <w:marBottom w:val="0"/>
      <w:divBdr>
        <w:top w:val="none" w:sz="0" w:space="0" w:color="auto"/>
        <w:left w:val="none" w:sz="0" w:space="0" w:color="auto"/>
        <w:bottom w:val="none" w:sz="0" w:space="0" w:color="auto"/>
        <w:right w:val="none" w:sz="0" w:space="0" w:color="auto"/>
      </w:divBdr>
    </w:div>
    <w:div w:id="1371757368">
      <w:bodyDiv w:val="1"/>
      <w:marLeft w:val="0"/>
      <w:marRight w:val="0"/>
      <w:marTop w:val="0"/>
      <w:marBottom w:val="0"/>
      <w:divBdr>
        <w:top w:val="none" w:sz="0" w:space="0" w:color="auto"/>
        <w:left w:val="none" w:sz="0" w:space="0" w:color="auto"/>
        <w:bottom w:val="none" w:sz="0" w:space="0" w:color="auto"/>
        <w:right w:val="none" w:sz="0" w:space="0" w:color="auto"/>
      </w:divBdr>
    </w:div>
    <w:div w:id="1397047738">
      <w:bodyDiv w:val="1"/>
      <w:marLeft w:val="0"/>
      <w:marRight w:val="0"/>
      <w:marTop w:val="0"/>
      <w:marBottom w:val="0"/>
      <w:divBdr>
        <w:top w:val="none" w:sz="0" w:space="0" w:color="auto"/>
        <w:left w:val="none" w:sz="0" w:space="0" w:color="auto"/>
        <w:bottom w:val="none" w:sz="0" w:space="0" w:color="auto"/>
        <w:right w:val="none" w:sz="0" w:space="0" w:color="auto"/>
      </w:divBdr>
      <w:divsChild>
        <w:div w:id="1266501782">
          <w:marLeft w:val="0"/>
          <w:marRight w:val="0"/>
          <w:marTop w:val="0"/>
          <w:marBottom w:val="0"/>
          <w:divBdr>
            <w:top w:val="none" w:sz="0" w:space="0" w:color="auto"/>
            <w:left w:val="none" w:sz="0" w:space="0" w:color="auto"/>
            <w:bottom w:val="none" w:sz="0" w:space="0" w:color="auto"/>
            <w:right w:val="none" w:sz="0" w:space="0" w:color="auto"/>
          </w:divBdr>
          <w:divsChild>
            <w:div w:id="1688748959">
              <w:marLeft w:val="0"/>
              <w:marRight w:val="0"/>
              <w:marTop w:val="0"/>
              <w:marBottom w:val="0"/>
              <w:divBdr>
                <w:top w:val="none" w:sz="0" w:space="0" w:color="auto"/>
                <w:left w:val="none" w:sz="0" w:space="0" w:color="auto"/>
                <w:bottom w:val="none" w:sz="0" w:space="0" w:color="auto"/>
                <w:right w:val="none" w:sz="0" w:space="0" w:color="auto"/>
              </w:divBdr>
              <w:divsChild>
                <w:div w:id="473792050">
                  <w:marLeft w:val="0"/>
                  <w:marRight w:val="0"/>
                  <w:marTop w:val="0"/>
                  <w:marBottom w:val="0"/>
                  <w:divBdr>
                    <w:top w:val="none" w:sz="0" w:space="0" w:color="auto"/>
                    <w:left w:val="none" w:sz="0" w:space="0" w:color="auto"/>
                    <w:bottom w:val="none" w:sz="0" w:space="0" w:color="auto"/>
                    <w:right w:val="none" w:sz="0" w:space="0" w:color="auto"/>
                  </w:divBdr>
                  <w:divsChild>
                    <w:div w:id="1291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22834">
      <w:bodyDiv w:val="1"/>
      <w:marLeft w:val="0"/>
      <w:marRight w:val="0"/>
      <w:marTop w:val="0"/>
      <w:marBottom w:val="0"/>
      <w:divBdr>
        <w:top w:val="none" w:sz="0" w:space="0" w:color="auto"/>
        <w:left w:val="none" w:sz="0" w:space="0" w:color="auto"/>
        <w:bottom w:val="none" w:sz="0" w:space="0" w:color="auto"/>
        <w:right w:val="none" w:sz="0" w:space="0" w:color="auto"/>
      </w:divBdr>
    </w:div>
    <w:div w:id="1432165719">
      <w:bodyDiv w:val="1"/>
      <w:marLeft w:val="0"/>
      <w:marRight w:val="0"/>
      <w:marTop w:val="0"/>
      <w:marBottom w:val="0"/>
      <w:divBdr>
        <w:top w:val="none" w:sz="0" w:space="0" w:color="auto"/>
        <w:left w:val="none" w:sz="0" w:space="0" w:color="auto"/>
        <w:bottom w:val="none" w:sz="0" w:space="0" w:color="auto"/>
        <w:right w:val="none" w:sz="0" w:space="0" w:color="auto"/>
      </w:divBdr>
      <w:divsChild>
        <w:div w:id="773984629">
          <w:marLeft w:val="0"/>
          <w:marRight w:val="0"/>
          <w:marTop w:val="0"/>
          <w:marBottom w:val="0"/>
          <w:divBdr>
            <w:top w:val="none" w:sz="0" w:space="0" w:color="auto"/>
            <w:left w:val="none" w:sz="0" w:space="0" w:color="auto"/>
            <w:bottom w:val="none" w:sz="0" w:space="0" w:color="auto"/>
            <w:right w:val="none" w:sz="0" w:space="0" w:color="auto"/>
          </w:divBdr>
          <w:divsChild>
            <w:div w:id="635723954">
              <w:marLeft w:val="0"/>
              <w:marRight w:val="0"/>
              <w:marTop w:val="0"/>
              <w:marBottom w:val="0"/>
              <w:divBdr>
                <w:top w:val="none" w:sz="0" w:space="0" w:color="auto"/>
                <w:left w:val="none" w:sz="0" w:space="0" w:color="auto"/>
                <w:bottom w:val="none" w:sz="0" w:space="0" w:color="auto"/>
                <w:right w:val="none" w:sz="0" w:space="0" w:color="auto"/>
              </w:divBdr>
              <w:divsChild>
                <w:div w:id="2710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9508">
      <w:bodyDiv w:val="1"/>
      <w:marLeft w:val="0"/>
      <w:marRight w:val="0"/>
      <w:marTop w:val="0"/>
      <w:marBottom w:val="0"/>
      <w:divBdr>
        <w:top w:val="none" w:sz="0" w:space="0" w:color="auto"/>
        <w:left w:val="none" w:sz="0" w:space="0" w:color="auto"/>
        <w:bottom w:val="none" w:sz="0" w:space="0" w:color="auto"/>
        <w:right w:val="none" w:sz="0" w:space="0" w:color="auto"/>
      </w:divBdr>
      <w:divsChild>
        <w:div w:id="707802335">
          <w:marLeft w:val="0"/>
          <w:marRight w:val="0"/>
          <w:marTop w:val="0"/>
          <w:marBottom w:val="0"/>
          <w:divBdr>
            <w:top w:val="none" w:sz="0" w:space="0" w:color="auto"/>
            <w:left w:val="none" w:sz="0" w:space="0" w:color="auto"/>
            <w:bottom w:val="none" w:sz="0" w:space="0" w:color="auto"/>
            <w:right w:val="none" w:sz="0" w:space="0" w:color="auto"/>
          </w:divBdr>
          <w:divsChild>
            <w:div w:id="445469346">
              <w:marLeft w:val="0"/>
              <w:marRight w:val="0"/>
              <w:marTop w:val="0"/>
              <w:marBottom w:val="0"/>
              <w:divBdr>
                <w:top w:val="none" w:sz="0" w:space="0" w:color="auto"/>
                <w:left w:val="none" w:sz="0" w:space="0" w:color="auto"/>
                <w:bottom w:val="none" w:sz="0" w:space="0" w:color="auto"/>
                <w:right w:val="none" w:sz="0" w:space="0" w:color="auto"/>
              </w:divBdr>
              <w:divsChild>
                <w:div w:id="2113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6872">
      <w:bodyDiv w:val="1"/>
      <w:marLeft w:val="0"/>
      <w:marRight w:val="0"/>
      <w:marTop w:val="0"/>
      <w:marBottom w:val="0"/>
      <w:divBdr>
        <w:top w:val="none" w:sz="0" w:space="0" w:color="auto"/>
        <w:left w:val="none" w:sz="0" w:space="0" w:color="auto"/>
        <w:bottom w:val="none" w:sz="0" w:space="0" w:color="auto"/>
        <w:right w:val="none" w:sz="0" w:space="0" w:color="auto"/>
      </w:divBdr>
    </w:div>
    <w:div w:id="1616134985">
      <w:bodyDiv w:val="1"/>
      <w:marLeft w:val="0"/>
      <w:marRight w:val="0"/>
      <w:marTop w:val="0"/>
      <w:marBottom w:val="0"/>
      <w:divBdr>
        <w:top w:val="none" w:sz="0" w:space="0" w:color="auto"/>
        <w:left w:val="none" w:sz="0" w:space="0" w:color="auto"/>
        <w:bottom w:val="none" w:sz="0" w:space="0" w:color="auto"/>
        <w:right w:val="none" w:sz="0" w:space="0" w:color="auto"/>
      </w:divBdr>
    </w:div>
    <w:div w:id="1650090779">
      <w:bodyDiv w:val="1"/>
      <w:marLeft w:val="0"/>
      <w:marRight w:val="0"/>
      <w:marTop w:val="0"/>
      <w:marBottom w:val="0"/>
      <w:divBdr>
        <w:top w:val="none" w:sz="0" w:space="0" w:color="auto"/>
        <w:left w:val="none" w:sz="0" w:space="0" w:color="auto"/>
        <w:bottom w:val="none" w:sz="0" w:space="0" w:color="auto"/>
        <w:right w:val="none" w:sz="0" w:space="0" w:color="auto"/>
      </w:divBdr>
      <w:divsChild>
        <w:div w:id="1012990962">
          <w:marLeft w:val="0"/>
          <w:marRight w:val="0"/>
          <w:marTop w:val="0"/>
          <w:marBottom w:val="0"/>
          <w:divBdr>
            <w:top w:val="none" w:sz="0" w:space="0" w:color="auto"/>
            <w:left w:val="none" w:sz="0" w:space="0" w:color="auto"/>
            <w:bottom w:val="none" w:sz="0" w:space="0" w:color="auto"/>
            <w:right w:val="none" w:sz="0" w:space="0" w:color="auto"/>
          </w:divBdr>
          <w:divsChild>
            <w:div w:id="852381283">
              <w:marLeft w:val="0"/>
              <w:marRight w:val="0"/>
              <w:marTop w:val="0"/>
              <w:marBottom w:val="0"/>
              <w:divBdr>
                <w:top w:val="none" w:sz="0" w:space="0" w:color="auto"/>
                <w:left w:val="none" w:sz="0" w:space="0" w:color="auto"/>
                <w:bottom w:val="none" w:sz="0" w:space="0" w:color="auto"/>
                <w:right w:val="none" w:sz="0" w:space="0" w:color="auto"/>
              </w:divBdr>
              <w:divsChild>
                <w:div w:id="5684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584">
      <w:bodyDiv w:val="1"/>
      <w:marLeft w:val="0"/>
      <w:marRight w:val="0"/>
      <w:marTop w:val="0"/>
      <w:marBottom w:val="0"/>
      <w:divBdr>
        <w:top w:val="none" w:sz="0" w:space="0" w:color="auto"/>
        <w:left w:val="none" w:sz="0" w:space="0" w:color="auto"/>
        <w:bottom w:val="none" w:sz="0" w:space="0" w:color="auto"/>
        <w:right w:val="none" w:sz="0" w:space="0" w:color="auto"/>
      </w:divBdr>
    </w:div>
    <w:div w:id="1685547860">
      <w:bodyDiv w:val="1"/>
      <w:marLeft w:val="0"/>
      <w:marRight w:val="0"/>
      <w:marTop w:val="0"/>
      <w:marBottom w:val="0"/>
      <w:divBdr>
        <w:top w:val="none" w:sz="0" w:space="0" w:color="auto"/>
        <w:left w:val="none" w:sz="0" w:space="0" w:color="auto"/>
        <w:bottom w:val="none" w:sz="0" w:space="0" w:color="auto"/>
        <w:right w:val="none" w:sz="0" w:space="0" w:color="auto"/>
      </w:divBdr>
    </w:div>
    <w:div w:id="1708214006">
      <w:bodyDiv w:val="1"/>
      <w:marLeft w:val="0"/>
      <w:marRight w:val="0"/>
      <w:marTop w:val="0"/>
      <w:marBottom w:val="0"/>
      <w:divBdr>
        <w:top w:val="none" w:sz="0" w:space="0" w:color="auto"/>
        <w:left w:val="none" w:sz="0" w:space="0" w:color="auto"/>
        <w:bottom w:val="none" w:sz="0" w:space="0" w:color="auto"/>
        <w:right w:val="none" w:sz="0" w:space="0" w:color="auto"/>
      </w:divBdr>
      <w:divsChild>
        <w:div w:id="1371959503">
          <w:marLeft w:val="0"/>
          <w:marRight w:val="0"/>
          <w:marTop w:val="0"/>
          <w:marBottom w:val="0"/>
          <w:divBdr>
            <w:top w:val="none" w:sz="0" w:space="0" w:color="auto"/>
            <w:left w:val="none" w:sz="0" w:space="0" w:color="auto"/>
            <w:bottom w:val="none" w:sz="0" w:space="0" w:color="auto"/>
            <w:right w:val="none" w:sz="0" w:space="0" w:color="auto"/>
          </w:divBdr>
          <w:divsChild>
            <w:div w:id="219557239">
              <w:marLeft w:val="0"/>
              <w:marRight w:val="0"/>
              <w:marTop w:val="0"/>
              <w:marBottom w:val="0"/>
              <w:divBdr>
                <w:top w:val="none" w:sz="0" w:space="0" w:color="auto"/>
                <w:left w:val="none" w:sz="0" w:space="0" w:color="auto"/>
                <w:bottom w:val="none" w:sz="0" w:space="0" w:color="auto"/>
                <w:right w:val="none" w:sz="0" w:space="0" w:color="auto"/>
              </w:divBdr>
              <w:divsChild>
                <w:div w:id="2079133661">
                  <w:marLeft w:val="0"/>
                  <w:marRight w:val="0"/>
                  <w:marTop w:val="0"/>
                  <w:marBottom w:val="0"/>
                  <w:divBdr>
                    <w:top w:val="none" w:sz="0" w:space="0" w:color="auto"/>
                    <w:left w:val="none" w:sz="0" w:space="0" w:color="auto"/>
                    <w:bottom w:val="none" w:sz="0" w:space="0" w:color="auto"/>
                    <w:right w:val="none" w:sz="0" w:space="0" w:color="auto"/>
                  </w:divBdr>
                  <w:divsChild>
                    <w:div w:id="5151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3570">
      <w:bodyDiv w:val="1"/>
      <w:marLeft w:val="0"/>
      <w:marRight w:val="0"/>
      <w:marTop w:val="0"/>
      <w:marBottom w:val="0"/>
      <w:divBdr>
        <w:top w:val="none" w:sz="0" w:space="0" w:color="auto"/>
        <w:left w:val="none" w:sz="0" w:space="0" w:color="auto"/>
        <w:bottom w:val="none" w:sz="0" w:space="0" w:color="auto"/>
        <w:right w:val="none" w:sz="0" w:space="0" w:color="auto"/>
      </w:divBdr>
    </w:div>
    <w:div w:id="1769427167">
      <w:bodyDiv w:val="1"/>
      <w:marLeft w:val="0"/>
      <w:marRight w:val="0"/>
      <w:marTop w:val="0"/>
      <w:marBottom w:val="0"/>
      <w:divBdr>
        <w:top w:val="none" w:sz="0" w:space="0" w:color="auto"/>
        <w:left w:val="none" w:sz="0" w:space="0" w:color="auto"/>
        <w:bottom w:val="none" w:sz="0" w:space="0" w:color="auto"/>
        <w:right w:val="none" w:sz="0" w:space="0" w:color="auto"/>
      </w:divBdr>
      <w:divsChild>
        <w:div w:id="2066949535">
          <w:marLeft w:val="0"/>
          <w:marRight w:val="0"/>
          <w:marTop w:val="0"/>
          <w:marBottom w:val="0"/>
          <w:divBdr>
            <w:top w:val="none" w:sz="0" w:space="0" w:color="auto"/>
            <w:left w:val="none" w:sz="0" w:space="0" w:color="auto"/>
            <w:bottom w:val="none" w:sz="0" w:space="0" w:color="auto"/>
            <w:right w:val="none" w:sz="0" w:space="0" w:color="auto"/>
          </w:divBdr>
          <w:divsChild>
            <w:div w:id="1822039409">
              <w:marLeft w:val="0"/>
              <w:marRight w:val="0"/>
              <w:marTop w:val="0"/>
              <w:marBottom w:val="0"/>
              <w:divBdr>
                <w:top w:val="none" w:sz="0" w:space="0" w:color="auto"/>
                <w:left w:val="none" w:sz="0" w:space="0" w:color="auto"/>
                <w:bottom w:val="none" w:sz="0" w:space="0" w:color="auto"/>
                <w:right w:val="none" w:sz="0" w:space="0" w:color="auto"/>
              </w:divBdr>
              <w:divsChild>
                <w:div w:id="12765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5090">
      <w:bodyDiv w:val="1"/>
      <w:marLeft w:val="0"/>
      <w:marRight w:val="0"/>
      <w:marTop w:val="0"/>
      <w:marBottom w:val="0"/>
      <w:divBdr>
        <w:top w:val="none" w:sz="0" w:space="0" w:color="auto"/>
        <w:left w:val="none" w:sz="0" w:space="0" w:color="auto"/>
        <w:bottom w:val="none" w:sz="0" w:space="0" w:color="auto"/>
        <w:right w:val="none" w:sz="0" w:space="0" w:color="auto"/>
      </w:divBdr>
      <w:divsChild>
        <w:div w:id="234168789">
          <w:marLeft w:val="0"/>
          <w:marRight w:val="0"/>
          <w:marTop w:val="0"/>
          <w:marBottom w:val="0"/>
          <w:divBdr>
            <w:top w:val="none" w:sz="0" w:space="0" w:color="auto"/>
            <w:left w:val="none" w:sz="0" w:space="0" w:color="auto"/>
            <w:bottom w:val="none" w:sz="0" w:space="0" w:color="auto"/>
            <w:right w:val="none" w:sz="0" w:space="0" w:color="auto"/>
          </w:divBdr>
          <w:divsChild>
            <w:div w:id="859930129">
              <w:marLeft w:val="0"/>
              <w:marRight w:val="0"/>
              <w:marTop w:val="0"/>
              <w:marBottom w:val="0"/>
              <w:divBdr>
                <w:top w:val="none" w:sz="0" w:space="0" w:color="auto"/>
                <w:left w:val="none" w:sz="0" w:space="0" w:color="auto"/>
                <w:bottom w:val="none" w:sz="0" w:space="0" w:color="auto"/>
                <w:right w:val="none" w:sz="0" w:space="0" w:color="auto"/>
              </w:divBdr>
              <w:divsChild>
                <w:div w:id="9948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4672">
      <w:bodyDiv w:val="1"/>
      <w:marLeft w:val="0"/>
      <w:marRight w:val="0"/>
      <w:marTop w:val="0"/>
      <w:marBottom w:val="0"/>
      <w:divBdr>
        <w:top w:val="none" w:sz="0" w:space="0" w:color="auto"/>
        <w:left w:val="none" w:sz="0" w:space="0" w:color="auto"/>
        <w:bottom w:val="none" w:sz="0" w:space="0" w:color="auto"/>
        <w:right w:val="none" w:sz="0" w:space="0" w:color="auto"/>
      </w:divBdr>
      <w:divsChild>
        <w:div w:id="1390878518">
          <w:marLeft w:val="0"/>
          <w:marRight w:val="0"/>
          <w:marTop w:val="0"/>
          <w:marBottom w:val="0"/>
          <w:divBdr>
            <w:top w:val="none" w:sz="0" w:space="0" w:color="auto"/>
            <w:left w:val="none" w:sz="0" w:space="0" w:color="auto"/>
            <w:bottom w:val="none" w:sz="0" w:space="0" w:color="auto"/>
            <w:right w:val="none" w:sz="0" w:space="0" w:color="auto"/>
          </w:divBdr>
          <w:divsChild>
            <w:div w:id="1150170888">
              <w:marLeft w:val="0"/>
              <w:marRight w:val="0"/>
              <w:marTop w:val="0"/>
              <w:marBottom w:val="0"/>
              <w:divBdr>
                <w:top w:val="none" w:sz="0" w:space="0" w:color="auto"/>
                <w:left w:val="none" w:sz="0" w:space="0" w:color="auto"/>
                <w:bottom w:val="none" w:sz="0" w:space="0" w:color="auto"/>
                <w:right w:val="none" w:sz="0" w:space="0" w:color="auto"/>
              </w:divBdr>
              <w:divsChild>
                <w:div w:id="7568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38191">
      <w:bodyDiv w:val="1"/>
      <w:marLeft w:val="0"/>
      <w:marRight w:val="0"/>
      <w:marTop w:val="0"/>
      <w:marBottom w:val="0"/>
      <w:divBdr>
        <w:top w:val="none" w:sz="0" w:space="0" w:color="auto"/>
        <w:left w:val="none" w:sz="0" w:space="0" w:color="auto"/>
        <w:bottom w:val="none" w:sz="0" w:space="0" w:color="auto"/>
        <w:right w:val="none" w:sz="0" w:space="0" w:color="auto"/>
      </w:divBdr>
    </w:div>
    <w:div w:id="1898931912">
      <w:bodyDiv w:val="1"/>
      <w:marLeft w:val="0"/>
      <w:marRight w:val="0"/>
      <w:marTop w:val="0"/>
      <w:marBottom w:val="0"/>
      <w:divBdr>
        <w:top w:val="none" w:sz="0" w:space="0" w:color="auto"/>
        <w:left w:val="none" w:sz="0" w:space="0" w:color="auto"/>
        <w:bottom w:val="none" w:sz="0" w:space="0" w:color="auto"/>
        <w:right w:val="none" w:sz="0" w:space="0" w:color="auto"/>
      </w:divBdr>
      <w:divsChild>
        <w:div w:id="600452182">
          <w:marLeft w:val="0"/>
          <w:marRight w:val="0"/>
          <w:marTop w:val="0"/>
          <w:marBottom w:val="0"/>
          <w:divBdr>
            <w:top w:val="none" w:sz="0" w:space="0" w:color="auto"/>
            <w:left w:val="none" w:sz="0" w:space="0" w:color="auto"/>
            <w:bottom w:val="none" w:sz="0" w:space="0" w:color="auto"/>
            <w:right w:val="none" w:sz="0" w:space="0" w:color="auto"/>
          </w:divBdr>
          <w:divsChild>
            <w:div w:id="1322586511">
              <w:marLeft w:val="0"/>
              <w:marRight w:val="0"/>
              <w:marTop w:val="0"/>
              <w:marBottom w:val="0"/>
              <w:divBdr>
                <w:top w:val="none" w:sz="0" w:space="0" w:color="auto"/>
                <w:left w:val="none" w:sz="0" w:space="0" w:color="auto"/>
                <w:bottom w:val="none" w:sz="0" w:space="0" w:color="auto"/>
                <w:right w:val="none" w:sz="0" w:space="0" w:color="auto"/>
              </w:divBdr>
              <w:divsChild>
                <w:div w:id="1366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6200">
      <w:bodyDiv w:val="1"/>
      <w:marLeft w:val="0"/>
      <w:marRight w:val="0"/>
      <w:marTop w:val="0"/>
      <w:marBottom w:val="0"/>
      <w:divBdr>
        <w:top w:val="none" w:sz="0" w:space="0" w:color="auto"/>
        <w:left w:val="none" w:sz="0" w:space="0" w:color="auto"/>
        <w:bottom w:val="none" w:sz="0" w:space="0" w:color="auto"/>
        <w:right w:val="none" w:sz="0" w:space="0" w:color="auto"/>
      </w:divBdr>
      <w:divsChild>
        <w:div w:id="220293988">
          <w:marLeft w:val="0"/>
          <w:marRight w:val="0"/>
          <w:marTop w:val="0"/>
          <w:marBottom w:val="0"/>
          <w:divBdr>
            <w:top w:val="none" w:sz="0" w:space="0" w:color="auto"/>
            <w:left w:val="none" w:sz="0" w:space="0" w:color="auto"/>
            <w:bottom w:val="none" w:sz="0" w:space="0" w:color="auto"/>
            <w:right w:val="none" w:sz="0" w:space="0" w:color="auto"/>
          </w:divBdr>
          <w:divsChild>
            <w:div w:id="1984848793">
              <w:marLeft w:val="0"/>
              <w:marRight w:val="0"/>
              <w:marTop w:val="0"/>
              <w:marBottom w:val="0"/>
              <w:divBdr>
                <w:top w:val="none" w:sz="0" w:space="0" w:color="auto"/>
                <w:left w:val="none" w:sz="0" w:space="0" w:color="auto"/>
                <w:bottom w:val="none" w:sz="0" w:space="0" w:color="auto"/>
                <w:right w:val="none" w:sz="0" w:space="0" w:color="auto"/>
              </w:divBdr>
              <w:divsChild>
                <w:div w:id="909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399">
      <w:bodyDiv w:val="1"/>
      <w:marLeft w:val="0"/>
      <w:marRight w:val="0"/>
      <w:marTop w:val="0"/>
      <w:marBottom w:val="0"/>
      <w:divBdr>
        <w:top w:val="none" w:sz="0" w:space="0" w:color="auto"/>
        <w:left w:val="none" w:sz="0" w:space="0" w:color="auto"/>
        <w:bottom w:val="none" w:sz="0" w:space="0" w:color="auto"/>
        <w:right w:val="none" w:sz="0" w:space="0" w:color="auto"/>
      </w:divBdr>
    </w:div>
    <w:div w:id="1916817068">
      <w:bodyDiv w:val="1"/>
      <w:marLeft w:val="0"/>
      <w:marRight w:val="0"/>
      <w:marTop w:val="0"/>
      <w:marBottom w:val="0"/>
      <w:divBdr>
        <w:top w:val="none" w:sz="0" w:space="0" w:color="auto"/>
        <w:left w:val="none" w:sz="0" w:space="0" w:color="auto"/>
        <w:bottom w:val="none" w:sz="0" w:space="0" w:color="auto"/>
        <w:right w:val="none" w:sz="0" w:space="0" w:color="auto"/>
      </w:divBdr>
    </w:div>
    <w:div w:id="1922258119">
      <w:bodyDiv w:val="1"/>
      <w:marLeft w:val="0"/>
      <w:marRight w:val="0"/>
      <w:marTop w:val="0"/>
      <w:marBottom w:val="0"/>
      <w:divBdr>
        <w:top w:val="none" w:sz="0" w:space="0" w:color="auto"/>
        <w:left w:val="none" w:sz="0" w:space="0" w:color="auto"/>
        <w:bottom w:val="none" w:sz="0" w:space="0" w:color="auto"/>
        <w:right w:val="none" w:sz="0" w:space="0" w:color="auto"/>
      </w:divBdr>
    </w:div>
    <w:div w:id="1938906567">
      <w:bodyDiv w:val="1"/>
      <w:marLeft w:val="0"/>
      <w:marRight w:val="0"/>
      <w:marTop w:val="0"/>
      <w:marBottom w:val="0"/>
      <w:divBdr>
        <w:top w:val="none" w:sz="0" w:space="0" w:color="auto"/>
        <w:left w:val="none" w:sz="0" w:space="0" w:color="auto"/>
        <w:bottom w:val="none" w:sz="0" w:space="0" w:color="auto"/>
        <w:right w:val="none" w:sz="0" w:space="0" w:color="auto"/>
      </w:divBdr>
      <w:divsChild>
        <w:div w:id="1764568520">
          <w:marLeft w:val="0"/>
          <w:marRight w:val="0"/>
          <w:marTop w:val="0"/>
          <w:marBottom w:val="0"/>
          <w:divBdr>
            <w:top w:val="none" w:sz="0" w:space="0" w:color="auto"/>
            <w:left w:val="none" w:sz="0" w:space="0" w:color="auto"/>
            <w:bottom w:val="none" w:sz="0" w:space="0" w:color="auto"/>
            <w:right w:val="none" w:sz="0" w:space="0" w:color="auto"/>
          </w:divBdr>
          <w:divsChild>
            <w:div w:id="2070151721">
              <w:marLeft w:val="0"/>
              <w:marRight w:val="0"/>
              <w:marTop w:val="0"/>
              <w:marBottom w:val="0"/>
              <w:divBdr>
                <w:top w:val="none" w:sz="0" w:space="0" w:color="auto"/>
                <w:left w:val="none" w:sz="0" w:space="0" w:color="auto"/>
                <w:bottom w:val="none" w:sz="0" w:space="0" w:color="auto"/>
                <w:right w:val="none" w:sz="0" w:space="0" w:color="auto"/>
              </w:divBdr>
              <w:divsChild>
                <w:div w:id="5039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40161">
      <w:bodyDiv w:val="1"/>
      <w:marLeft w:val="0"/>
      <w:marRight w:val="0"/>
      <w:marTop w:val="0"/>
      <w:marBottom w:val="0"/>
      <w:divBdr>
        <w:top w:val="none" w:sz="0" w:space="0" w:color="auto"/>
        <w:left w:val="none" w:sz="0" w:space="0" w:color="auto"/>
        <w:bottom w:val="none" w:sz="0" w:space="0" w:color="auto"/>
        <w:right w:val="none" w:sz="0" w:space="0" w:color="auto"/>
      </w:divBdr>
      <w:divsChild>
        <w:div w:id="76944098">
          <w:marLeft w:val="0"/>
          <w:marRight w:val="0"/>
          <w:marTop w:val="0"/>
          <w:marBottom w:val="0"/>
          <w:divBdr>
            <w:top w:val="none" w:sz="0" w:space="0" w:color="auto"/>
            <w:left w:val="none" w:sz="0" w:space="0" w:color="auto"/>
            <w:bottom w:val="none" w:sz="0" w:space="0" w:color="auto"/>
            <w:right w:val="none" w:sz="0" w:space="0" w:color="auto"/>
          </w:divBdr>
          <w:divsChild>
            <w:div w:id="869413201">
              <w:marLeft w:val="0"/>
              <w:marRight w:val="0"/>
              <w:marTop w:val="0"/>
              <w:marBottom w:val="0"/>
              <w:divBdr>
                <w:top w:val="none" w:sz="0" w:space="0" w:color="auto"/>
                <w:left w:val="none" w:sz="0" w:space="0" w:color="auto"/>
                <w:bottom w:val="none" w:sz="0" w:space="0" w:color="auto"/>
                <w:right w:val="none" w:sz="0" w:space="0" w:color="auto"/>
              </w:divBdr>
              <w:divsChild>
                <w:div w:id="18633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6933">
      <w:bodyDiv w:val="1"/>
      <w:marLeft w:val="0"/>
      <w:marRight w:val="0"/>
      <w:marTop w:val="0"/>
      <w:marBottom w:val="0"/>
      <w:divBdr>
        <w:top w:val="none" w:sz="0" w:space="0" w:color="auto"/>
        <w:left w:val="none" w:sz="0" w:space="0" w:color="auto"/>
        <w:bottom w:val="none" w:sz="0" w:space="0" w:color="auto"/>
        <w:right w:val="none" w:sz="0" w:space="0" w:color="auto"/>
      </w:divBdr>
      <w:divsChild>
        <w:div w:id="1604453369">
          <w:marLeft w:val="0"/>
          <w:marRight w:val="0"/>
          <w:marTop w:val="0"/>
          <w:marBottom w:val="0"/>
          <w:divBdr>
            <w:top w:val="none" w:sz="0" w:space="0" w:color="auto"/>
            <w:left w:val="none" w:sz="0" w:space="0" w:color="auto"/>
            <w:bottom w:val="none" w:sz="0" w:space="0" w:color="auto"/>
            <w:right w:val="none" w:sz="0" w:space="0" w:color="auto"/>
          </w:divBdr>
          <w:divsChild>
            <w:div w:id="469326286">
              <w:marLeft w:val="0"/>
              <w:marRight w:val="0"/>
              <w:marTop w:val="0"/>
              <w:marBottom w:val="0"/>
              <w:divBdr>
                <w:top w:val="none" w:sz="0" w:space="0" w:color="auto"/>
                <w:left w:val="none" w:sz="0" w:space="0" w:color="auto"/>
                <w:bottom w:val="none" w:sz="0" w:space="0" w:color="auto"/>
                <w:right w:val="none" w:sz="0" w:space="0" w:color="auto"/>
              </w:divBdr>
              <w:divsChild>
                <w:div w:id="16588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4479">
      <w:bodyDiv w:val="1"/>
      <w:marLeft w:val="0"/>
      <w:marRight w:val="0"/>
      <w:marTop w:val="0"/>
      <w:marBottom w:val="0"/>
      <w:divBdr>
        <w:top w:val="none" w:sz="0" w:space="0" w:color="auto"/>
        <w:left w:val="none" w:sz="0" w:space="0" w:color="auto"/>
        <w:bottom w:val="none" w:sz="0" w:space="0" w:color="auto"/>
        <w:right w:val="none" w:sz="0" w:space="0" w:color="auto"/>
      </w:divBdr>
      <w:divsChild>
        <w:div w:id="642005883">
          <w:marLeft w:val="0"/>
          <w:marRight w:val="0"/>
          <w:marTop w:val="0"/>
          <w:marBottom w:val="0"/>
          <w:divBdr>
            <w:top w:val="none" w:sz="0" w:space="0" w:color="auto"/>
            <w:left w:val="none" w:sz="0" w:space="0" w:color="auto"/>
            <w:bottom w:val="none" w:sz="0" w:space="0" w:color="auto"/>
            <w:right w:val="none" w:sz="0" w:space="0" w:color="auto"/>
          </w:divBdr>
          <w:divsChild>
            <w:div w:id="1880388797">
              <w:marLeft w:val="0"/>
              <w:marRight w:val="0"/>
              <w:marTop w:val="0"/>
              <w:marBottom w:val="0"/>
              <w:divBdr>
                <w:top w:val="none" w:sz="0" w:space="0" w:color="auto"/>
                <w:left w:val="none" w:sz="0" w:space="0" w:color="auto"/>
                <w:bottom w:val="none" w:sz="0" w:space="0" w:color="auto"/>
                <w:right w:val="none" w:sz="0" w:space="0" w:color="auto"/>
              </w:divBdr>
              <w:divsChild>
                <w:div w:id="2109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3997">
      <w:bodyDiv w:val="1"/>
      <w:marLeft w:val="0"/>
      <w:marRight w:val="0"/>
      <w:marTop w:val="0"/>
      <w:marBottom w:val="0"/>
      <w:divBdr>
        <w:top w:val="none" w:sz="0" w:space="0" w:color="auto"/>
        <w:left w:val="none" w:sz="0" w:space="0" w:color="auto"/>
        <w:bottom w:val="none" w:sz="0" w:space="0" w:color="auto"/>
        <w:right w:val="none" w:sz="0" w:space="0" w:color="auto"/>
      </w:divBdr>
    </w:div>
    <w:div w:id="2010325926">
      <w:bodyDiv w:val="1"/>
      <w:marLeft w:val="0"/>
      <w:marRight w:val="0"/>
      <w:marTop w:val="0"/>
      <w:marBottom w:val="0"/>
      <w:divBdr>
        <w:top w:val="none" w:sz="0" w:space="0" w:color="auto"/>
        <w:left w:val="none" w:sz="0" w:space="0" w:color="auto"/>
        <w:bottom w:val="none" w:sz="0" w:space="0" w:color="auto"/>
        <w:right w:val="none" w:sz="0" w:space="0" w:color="auto"/>
      </w:divBdr>
    </w:div>
    <w:div w:id="2097052472">
      <w:bodyDiv w:val="1"/>
      <w:marLeft w:val="0"/>
      <w:marRight w:val="0"/>
      <w:marTop w:val="0"/>
      <w:marBottom w:val="0"/>
      <w:divBdr>
        <w:top w:val="none" w:sz="0" w:space="0" w:color="auto"/>
        <w:left w:val="none" w:sz="0" w:space="0" w:color="auto"/>
        <w:bottom w:val="none" w:sz="0" w:space="0" w:color="auto"/>
        <w:right w:val="none" w:sz="0" w:space="0" w:color="auto"/>
      </w:divBdr>
    </w:div>
    <w:div w:id="2131584645">
      <w:bodyDiv w:val="1"/>
      <w:marLeft w:val="0"/>
      <w:marRight w:val="0"/>
      <w:marTop w:val="0"/>
      <w:marBottom w:val="0"/>
      <w:divBdr>
        <w:top w:val="none" w:sz="0" w:space="0" w:color="auto"/>
        <w:left w:val="none" w:sz="0" w:space="0" w:color="auto"/>
        <w:bottom w:val="none" w:sz="0" w:space="0" w:color="auto"/>
        <w:right w:val="none" w:sz="0" w:space="0" w:color="auto"/>
      </w:divBdr>
      <w:divsChild>
        <w:div w:id="1684360894">
          <w:marLeft w:val="0"/>
          <w:marRight w:val="0"/>
          <w:marTop w:val="0"/>
          <w:marBottom w:val="0"/>
          <w:divBdr>
            <w:top w:val="none" w:sz="0" w:space="0" w:color="auto"/>
            <w:left w:val="none" w:sz="0" w:space="0" w:color="auto"/>
            <w:bottom w:val="none" w:sz="0" w:space="0" w:color="auto"/>
            <w:right w:val="none" w:sz="0" w:space="0" w:color="auto"/>
          </w:divBdr>
          <w:divsChild>
            <w:div w:id="1173373202">
              <w:marLeft w:val="0"/>
              <w:marRight w:val="0"/>
              <w:marTop w:val="0"/>
              <w:marBottom w:val="0"/>
              <w:divBdr>
                <w:top w:val="none" w:sz="0" w:space="0" w:color="auto"/>
                <w:left w:val="none" w:sz="0" w:space="0" w:color="auto"/>
                <w:bottom w:val="none" w:sz="0" w:space="0" w:color="auto"/>
                <w:right w:val="none" w:sz="0" w:space="0" w:color="auto"/>
              </w:divBdr>
              <w:divsChild>
                <w:div w:id="8529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85A96-2A8D-F345-BAE4-7D9A33A9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Brazos Point Fellowship</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rdane@brazospointe.com</dc:creator>
  <cp:keywords/>
  <dc:description/>
  <cp:lastModifiedBy>Microsoft Office User</cp:lastModifiedBy>
  <cp:revision>11</cp:revision>
  <cp:lastPrinted>2022-05-19T18:30:00Z</cp:lastPrinted>
  <dcterms:created xsi:type="dcterms:W3CDTF">2022-05-19T18:03:00Z</dcterms:created>
  <dcterms:modified xsi:type="dcterms:W3CDTF">2022-05-19T18:44:00Z</dcterms:modified>
</cp:coreProperties>
</file>